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C43C" w14:textId="3256CB2C" w:rsidR="000C35EE" w:rsidRDefault="000C35EE" w:rsidP="006631B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Provider Name</w:t>
      </w:r>
      <w:r w:rsidR="000B6E32" w:rsidRPr="004078BF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cstheme="minorHAnsi"/>
          </w:rPr>
          <w:alias w:val="Provider Name"/>
          <w:tag w:val="Provider Name"/>
          <w:id w:val="196674872"/>
          <w:placeholder>
            <w:docPart w:val="6B650755A94942C0ADF26FB915846A59"/>
          </w:placeholder>
          <w:showingPlcHdr/>
          <w:dropDownList>
            <w:listItem w:value="Choose an item."/>
            <w:listItem w:displayText="Better Family Life (BFL)" w:value="Better Family Life (BFL)"/>
            <w:listItem w:displayText="Equus" w:value="Equus"/>
            <w:listItem w:displayText="LINC" w:value="LINC"/>
            <w:listItem w:displayText="MERS/Goodwill" w:value="MERS/Goodwill"/>
          </w:dropDownList>
        </w:sdtPr>
        <w:sdtContent>
          <w:r w:rsidRPr="001550A4">
            <w:rPr>
              <w:rStyle w:val="PlaceholderText"/>
            </w:rPr>
            <w:t>Choose an item.</w:t>
          </w:r>
        </w:sdtContent>
      </w:sdt>
      <w:r>
        <w:rPr>
          <w:rFonts w:cstheme="minorHAnsi"/>
        </w:rPr>
        <w:t xml:space="preserve">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B6E32" w:rsidRPr="006631BD">
        <w:rPr>
          <w:rFonts w:cstheme="minorHAnsi"/>
          <w:b/>
          <w:sz w:val="24"/>
          <w:szCs w:val="24"/>
        </w:rPr>
        <w:t xml:space="preserve">Reporting </w:t>
      </w:r>
      <w:r w:rsidR="00D15DA7" w:rsidRPr="006631BD">
        <w:rPr>
          <w:rFonts w:cstheme="minorHAnsi"/>
          <w:b/>
          <w:sz w:val="24"/>
          <w:szCs w:val="24"/>
        </w:rPr>
        <w:t>Quarter</w:t>
      </w:r>
      <w:r w:rsidR="000B6E32" w:rsidRPr="006631BD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Reporting Quarter"/>
          <w:tag w:val="Reporting Quarter"/>
          <w:id w:val="69701363"/>
          <w:placeholder>
            <w:docPart w:val="69CD64E86C89483698886767511A5B45"/>
          </w:placeholder>
          <w:showingPlcHdr/>
          <w:dropDownList>
            <w:listItem w:value="Choose an item."/>
            <w:listItem w:displayText="Quarter 1 (July 1- September 30)" w:value="Quarter 1 (July 1- September 30)"/>
            <w:listItem w:displayText="Quarter 2 (October 1 - December 31)" w:value="Quarter 2 (October 1 - December 31)"/>
            <w:listItem w:displayText="Quarter 3 (January 1 - March 31)" w:value="Quarter 3 (January 1 - March 31)"/>
            <w:listItem w:displayText="Quarter 4 (April 1 - June 30)" w:value="Quarter 4 (April 1 - June 30)"/>
          </w:dropDownList>
        </w:sdtPr>
        <w:sdtContent>
          <w:r w:rsidRPr="001550A4">
            <w:rPr>
              <w:rStyle w:val="PlaceholderText"/>
            </w:rPr>
            <w:t>Choose an item.</w:t>
          </w:r>
        </w:sdtContent>
      </w:sdt>
      <w:r w:rsidR="000B6E32" w:rsidRPr="006631BD">
        <w:rPr>
          <w:rFonts w:cstheme="minorHAnsi"/>
          <w:sz w:val="24"/>
          <w:szCs w:val="24"/>
        </w:rPr>
        <w:t xml:space="preserve">  </w:t>
      </w:r>
      <w:r w:rsidR="00C045C8">
        <w:rPr>
          <w:rFonts w:cstheme="minorHAnsi"/>
          <w:sz w:val="24"/>
          <w:szCs w:val="24"/>
        </w:rPr>
        <w:t xml:space="preserve"> </w:t>
      </w:r>
      <w:r w:rsidR="00C045C8">
        <w:rPr>
          <w:rFonts w:cstheme="minorHAnsi"/>
          <w:sz w:val="24"/>
          <w:szCs w:val="24"/>
        </w:rPr>
        <w:tab/>
      </w:r>
    </w:p>
    <w:p w14:paraId="28F28469" w14:textId="77777777" w:rsidR="000C35EE" w:rsidRDefault="000C35EE" w:rsidP="006631BD">
      <w:pPr>
        <w:spacing w:after="0" w:line="240" w:lineRule="auto"/>
        <w:rPr>
          <w:rFonts w:cstheme="minorHAnsi"/>
          <w:sz w:val="24"/>
          <w:szCs w:val="24"/>
        </w:rPr>
      </w:pPr>
    </w:p>
    <w:p w14:paraId="58EDD0E8" w14:textId="208A9131" w:rsidR="000C35EE" w:rsidRDefault="00C02FEA" w:rsidP="000C35EE">
      <w:pPr>
        <w:spacing w:after="0" w:line="240" w:lineRule="auto"/>
        <w:rPr>
          <w:rFonts w:ascii="Calibri" w:hAnsi="Calibri" w:cs="Calibri"/>
          <w:b/>
          <w:sz w:val="16"/>
          <w:szCs w:val="16"/>
        </w:rPr>
      </w:pPr>
      <w:r w:rsidRPr="006631BD">
        <w:rPr>
          <w:rFonts w:cstheme="minorHAnsi"/>
          <w:b/>
          <w:sz w:val="24"/>
          <w:szCs w:val="24"/>
        </w:rPr>
        <w:t>S</w:t>
      </w:r>
      <w:r w:rsidR="006631BD" w:rsidRPr="006631BD">
        <w:rPr>
          <w:rFonts w:cstheme="minorHAnsi"/>
          <w:b/>
          <w:sz w:val="24"/>
          <w:szCs w:val="24"/>
        </w:rPr>
        <w:t>FY</w:t>
      </w:r>
      <w:r w:rsidR="000B6E32" w:rsidRPr="006631BD">
        <w:rPr>
          <w:rFonts w:cstheme="minorHAnsi"/>
          <w:sz w:val="24"/>
          <w:szCs w:val="24"/>
        </w:rPr>
        <w:t>:</w:t>
      </w:r>
      <w:r w:rsidR="00C045C8">
        <w:rPr>
          <w:rFonts w:cstheme="minorHAnsi"/>
          <w:sz w:val="24"/>
          <w:szCs w:val="24"/>
        </w:rPr>
        <w:t xml:space="preserve"> </w:t>
      </w:r>
      <w:r w:rsidR="000C35EE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State Fiscal Year (SFY)"/>
          <w:tag w:val="State Fiscal Year (SFY)"/>
          <w:id w:val="1090274547"/>
          <w:placeholder>
            <w:docPart w:val="2D00ADD36D064E52A40D73A6EF040604"/>
          </w:placeholder>
          <w:showingPlcHdr/>
          <w:text/>
        </w:sdtPr>
        <w:sdtContent>
          <w:r w:rsidR="000C35EE" w:rsidRPr="001550A4">
            <w:rPr>
              <w:rStyle w:val="PlaceholderText"/>
            </w:rPr>
            <w:t>Click or tap here to enter text.</w:t>
          </w:r>
        </w:sdtContent>
      </w:sdt>
      <w:r w:rsidR="000C35EE">
        <w:rPr>
          <w:rFonts w:cstheme="minorHAnsi"/>
          <w:sz w:val="24"/>
          <w:szCs w:val="24"/>
        </w:rPr>
        <w:tab/>
      </w:r>
      <w:r w:rsidR="000C35EE">
        <w:rPr>
          <w:rFonts w:cstheme="minorHAnsi"/>
          <w:sz w:val="24"/>
          <w:szCs w:val="24"/>
        </w:rPr>
        <w:tab/>
      </w:r>
      <w:r w:rsidR="000C35EE">
        <w:rPr>
          <w:rFonts w:cstheme="minorHAnsi"/>
          <w:sz w:val="24"/>
          <w:szCs w:val="24"/>
        </w:rPr>
        <w:tab/>
      </w:r>
      <w:r w:rsidR="000C35EE" w:rsidRPr="004078BF">
        <w:rPr>
          <w:rFonts w:ascii="Calibri" w:hAnsi="Calibri" w:cs="Calibri"/>
          <w:b/>
          <w:sz w:val="24"/>
          <w:szCs w:val="24"/>
        </w:rPr>
        <w:t>Date</w:t>
      </w:r>
      <w:r w:rsidR="000C35EE">
        <w:rPr>
          <w:rFonts w:ascii="Calibri" w:hAnsi="Calibri" w:cs="Calibri"/>
          <w:b/>
          <w:sz w:val="24"/>
          <w:szCs w:val="24"/>
        </w:rPr>
        <w:t>:</w:t>
      </w:r>
      <w:r w:rsidR="000C35EE">
        <w:rPr>
          <w:rFonts w:ascii="Calibri" w:hAnsi="Calibri" w:cs="Calibri"/>
          <w:b/>
          <w:sz w:val="24"/>
          <w:szCs w:val="24"/>
        </w:rPr>
        <w:tab/>
      </w:r>
      <w:r w:rsidR="000C35EE">
        <w:rPr>
          <w:rFonts w:ascii="Calibri" w:hAnsi="Calibri" w:cs="Calibri"/>
          <w:b/>
          <w:sz w:val="24"/>
          <w:szCs w:val="24"/>
        </w:rPr>
        <w:tab/>
      </w:r>
      <w:sdt>
        <w:sdtPr>
          <w:rPr>
            <w:rFonts w:ascii="Calibri" w:hAnsi="Calibri" w:cs="Calibri"/>
            <w:b/>
            <w:sz w:val="24"/>
            <w:szCs w:val="24"/>
          </w:rPr>
          <w:id w:val="-1393431318"/>
          <w:placeholder>
            <w:docPart w:val="DD50B92856D0437397E5E870457DB8E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C35EE" w:rsidRPr="001550A4">
            <w:rPr>
              <w:rStyle w:val="PlaceholderText"/>
            </w:rPr>
            <w:t>Click or tap to enter a date.</w:t>
          </w:r>
        </w:sdtContent>
      </w:sdt>
      <w:r w:rsidR="000C35EE">
        <w:rPr>
          <w:rFonts w:ascii="Calibri" w:hAnsi="Calibri" w:cs="Calibri"/>
          <w:b/>
          <w:sz w:val="24"/>
          <w:szCs w:val="24"/>
        </w:rPr>
        <w:tab/>
      </w:r>
    </w:p>
    <w:p w14:paraId="52752212" w14:textId="77777777" w:rsidR="006631BD" w:rsidRPr="006631BD" w:rsidRDefault="006631BD" w:rsidP="006631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4796E50" w14:textId="5F9085BA" w:rsidR="00C045C8" w:rsidRDefault="000C35EE" w:rsidP="006631B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Name </w:t>
      </w:r>
      <w:r w:rsidR="005E3241" w:rsidRPr="004078BF">
        <w:rPr>
          <w:rFonts w:ascii="Calibri" w:hAnsi="Calibri" w:cs="Calibri"/>
          <w:b/>
          <w:sz w:val="24"/>
          <w:szCs w:val="24"/>
        </w:rPr>
        <w:t>of person submitting the form:</w:t>
      </w:r>
      <w:r>
        <w:rPr>
          <w:rFonts w:ascii="Calibri" w:hAnsi="Calibri" w:cs="Calibri"/>
          <w:b/>
          <w:sz w:val="24"/>
          <w:szCs w:val="24"/>
        </w:rPr>
        <w:t xml:space="preserve">    </w:t>
      </w:r>
      <w:sdt>
        <w:sdtPr>
          <w:rPr>
            <w:rFonts w:ascii="Calibri" w:hAnsi="Calibri" w:cs="Calibri"/>
            <w:b/>
            <w:sz w:val="24"/>
            <w:szCs w:val="24"/>
          </w:rPr>
          <w:alias w:val="Name of Person Submitting Report"/>
          <w:tag w:val="Name of Person Submitting Report"/>
          <w:id w:val="-1158452434"/>
          <w:placeholder>
            <w:docPart w:val="C3EF0269D74A4BE4A89645AE1A95E05F"/>
          </w:placeholder>
          <w:showingPlcHdr/>
          <w:text/>
        </w:sdtPr>
        <w:sdtContent>
          <w:r w:rsidRPr="001550A4">
            <w:rPr>
              <w:rStyle w:val="PlaceholderText"/>
            </w:rPr>
            <w:t>Click or tap here to enter text.</w:t>
          </w:r>
        </w:sdtContent>
      </w:sdt>
      <w:r w:rsidR="00F4155D">
        <w:rPr>
          <w:rFonts w:ascii="Calibri" w:hAnsi="Calibri" w:cs="Calibri"/>
          <w:sz w:val="24"/>
          <w:szCs w:val="24"/>
        </w:rPr>
        <w:tab/>
      </w:r>
    </w:p>
    <w:p w14:paraId="27229856" w14:textId="77777777" w:rsidR="006707BA" w:rsidRDefault="006707BA" w:rsidP="006631B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25ABF7D" w14:textId="77777777" w:rsidR="00C045C8" w:rsidRPr="00BE795B" w:rsidRDefault="00C045C8" w:rsidP="006631BD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2795"/>
        <w:gridCol w:w="1620"/>
      </w:tblGrid>
      <w:tr w:rsidR="006707BA" w:rsidRPr="00960AC2" w14:paraId="589AB588" w14:textId="77777777" w:rsidTr="00864A5E">
        <w:trPr>
          <w:jc w:val="center"/>
        </w:trPr>
        <w:tc>
          <w:tcPr>
            <w:tcW w:w="7290" w:type="dxa"/>
            <w:gridSpan w:val="3"/>
          </w:tcPr>
          <w:p w14:paraId="0F7D650F" w14:textId="77777777" w:rsidR="006707BA" w:rsidRPr="00960AC2" w:rsidRDefault="006707BA" w:rsidP="00864A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AC2">
              <w:rPr>
                <w:rFonts w:ascii="Times New Roman" w:hAnsi="Times New Roman" w:cs="Times New Roman"/>
                <w:bCs/>
                <w:sz w:val="20"/>
                <w:szCs w:val="20"/>
              </w:rPr>
              <w:t>Quarterly Reporting Timeline (based upon federal fiscal year)</w:t>
            </w:r>
          </w:p>
        </w:tc>
      </w:tr>
      <w:tr w:rsidR="006707BA" w:rsidRPr="00960AC2" w14:paraId="704E31E6" w14:textId="77777777" w:rsidTr="00864A5E">
        <w:trPr>
          <w:jc w:val="center"/>
        </w:trPr>
        <w:tc>
          <w:tcPr>
            <w:tcW w:w="2875" w:type="dxa"/>
          </w:tcPr>
          <w:p w14:paraId="42330E61" w14:textId="77777777" w:rsidR="006707BA" w:rsidRPr="00960AC2" w:rsidRDefault="006707BA" w:rsidP="00864A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>Quarter</w:t>
            </w:r>
          </w:p>
        </w:tc>
        <w:tc>
          <w:tcPr>
            <w:tcW w:w="2795" w:type="dxa"/>
          </w:tcPr>
          <w:p w14:paraId="3BBB6F43" w14:textId="77777777" w:rsidR="006707BA" w:rsidRPr="00960AC2" w:rsidRDefault="006707BA" w:rsidP="00864A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>Time Period</w:t>
            </w:r>
          </w:p>
        </w:tc>
        <w:tc>
          <w:tcPr>
            <w:tcW w:w="1620" w:type="dxa"/>
          </w:tcPr>
          <w:p w14:paraId="20A836E2" w14:textId="77777777" w:rsidR="006707BA" w:rsidRPr="00960AC2" w:rsidRDefault="006707BA" w:rsidP="00864A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>Due to DSS</w:t>
            </w:r>
          </w:p>
        </w:tc>
      </w:tr>
      <w:tr w:rsidR="006707BA" w:rsidRPr="00960AC2" w14:paraId="1D8E47F0" w14:textId="77777777" w:rsidTr="00864A5E">
        <w:trPr>
          <w:jc w:val="center"/>
        </w:trPr>
        <w:tc>
          <w:tcPr>
            <w:tcW w:w="2875" w:type="dxa"/>
          </w:tcPr>
          <w:p w14:paraId="02DD2E6F" w14:textId="77777777" w:rsidR="006707BA" w:rsidRPr="00960AC2" w:rsidRDefault="006707BA" w:rsidP="00864A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60A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 xml:space="preserve"> Quarter</w:t>
            </w:r>
          </w:p>
        </w:tc>
        <w:tc>
          <w:tcPr>
            <w:tcW w:w="2795" w:type="dxa"/>
          </w:tcPr>
          <w:p w14:paraId="7A4AFEC2" w14:textId="77777777" w:rsidR="006707BA" w:rsidRPr="00960AC2" w:rsidRDefault="006707BA" w:rsidP="00864A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 xml:space="preserve">October 1 – December 31 </w:t>
            </w:r>
          </w:p>
        </w:tc>
        <w:tc>
          <w:tcPr>
            <w:tcW w:w="1620" w:type="dxa"/>
          </w:tcPr>
          <w:p w14:paraId="2A1C5FA7" w14:textId="77777777" w:rsidR="006707BA" w:rsidRPr="00960AC2" w:rsidRDefault="006707BA" w:rsidP="00864A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>January 31</w:t>
            </w:r>
            <w:r w:rsidRPr="00960A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07BA" w:rsidRPr="00960AC2" w14:paraId="65AA21FC" w14:textId="77777777" w:rsidTr="00864A5E">
        <w:trPr>
          <w:jc w:val="center"/>
        </w:trPr>
        <w:tc>
          <w:tcPr>
            <w:tcW w:w="2875" w:type="dxa"/>
          </w:tcPr>
          <w:p w14:paraId="766A737D" w14:textId="77777777" w:rsidR="006707BA" w:rsidRPr="00960AC2" w:rsidRDefault="006707BA" w:rsidP="00864A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60A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 xml:space="preserve"> Quarter</w:t>
            </w:r>
          </w:p>
        </w:tc>
        <w:tc>
          <w:tcPr>
            <w:tcW w:w="2795" w:type="dxa"/>
          </w:tcPr>
          <w:p w14:paraId="6CDD702D" w14:textId="77777777" w:rsidR="006707BA" w:rsidRPr="00960AC2" w:rsidRDefault="006707BA" w:rsidP="00864A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>January 1  – March 31</w:t>
            </w:r>
          </w:p>
        </w:tc>
        <w:tc>
          <w:tcPr>
            <w:tcW w:w="1620" w:type="dxa"/>
          </w:tcPr>
          <w:p w14:paraId="0625729A" w14:textId="77777777" w:rsidR="006707BA" w:rsidRPr="00960AC2" w:rsidRDefault="006707BA" w:rsidP="00864A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>April 30</w:t>
            </w:r>
            <w:r w:rsidRPr="00960A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</w:tr>
      <w:tr w:rsidR="006707BA" w:rsidRPr="00960AC2" w14:paraId="483BCDDB" w14:textId="77777777" w:rsidTr="00864A5E">
        <w:trPr>
          <w:jc w:val="center"/>
        </w:trPr>
        <w:tc>
          <w:tcPr>
            <w:tcW w:w="2875" w:type="dxa"/>
          </w:tcPr>
          <w:p w14:paraId="4AE6A88C" w14:textId="77777777" w:rsidR="006707BA" w:rsidRPr="00960AC2" w:rsidRDefault="006707BA" w:rsidP="00864A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60A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 xml:space="preserve"> Quarter</w:t>
            </w:r>
          </w:p>
        </w:tc>
        <w:tc>
          <w:tcPr>
            <w:tcW w:w="2795" w:type="dxa"/>
          </w:tcPr>
          <w:p w14:paraId="0DDCE133" w14:textId="77777777" w:rsidR="006707BA" w:rsidRPr="00960AC2" w:rsidRDefault="006707BA" w:rsidP="00864A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>April 1 – June 30</w:t>
            </w:r>
          </w:p>
        </w:tc>
        <w:tc>
          <w:tcPr>
            <w:tcW w:w="1620" w:type="dxa"/>
          </w:tcPr>
          <w:p w14:paraId="6DB808F0" w14:textId="77777777" w:rsidR="006707BA" w:rsidRPr="00960AC2" w:rsidRDefault="006707BA" w:rsidP="00864A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>July 31</w:t>
            </w:r>
            <w:r w:rsidRPr="00960A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07BA" w:rsidRPr="00960AC2" w14:paraId="22DE5F33" w14:textId="77777777" w:rsidTr="00864A5E">
        <w:trPr>
          <w:trHeight w:val="116"/>
          <w:jc w:val="center"/>
        </w:trPr>
        <w:tc>
          <w:tcPr>
            <w:tcW w:w="2875" w:type="dxa"/>
          </w:tcPr>
          <w:p w14:paraId="39552F56" w14:textId="77777777" w:rsidR="006707BA" w:rsidRPr="00960AC2" w:rsidRDefault="006707BA" w:rsidP="00864A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60A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 xml:space="preserve"> Quarter</w:t>
            </w:r>
          </w:p>
        </w:tc>
        <w:tc>
          <w:tcPr>
            <w:tcW w:w="2795" w:type="dxa"/>
          </w:tcPr>
          <w:p w14:paraId="1405DBD9" w14:textId="77777777" w:rsidR="006707BA" w:rsidRPr="00960AC2" w:rsidRDefault="006707BA" w:rsidP="00864A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>July 1 – September 30</w:t>
            </w:r>
          </w:p>
        </w:tc>
        <w:tc>
          <w:tcPr>
            <w:tcW w:w="1620" w:type="dxa"/>
          </w:tcPr>
          <w:p w14:paraId="3FCFD2FF" w14:textId="77777777" w:rsidR="006707BA" w:rsidRPr="00960AC2" w:rsidRDefault="006707BA" w:rsidP="00864A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>October 31</w:t>
            </w:r>
            <w:r w:rsidRPr="00960A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960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9043A95" w14:textId="3CB5D214" w:rsidR="00FB0AC0" w:rsidRDefault="00FB0AC0" w:rsidP="006631BD">
      <w:pPr>
        <w:rPr>
          <w:rFonts w:ascii="Calibri" w:hAnsi="Calibri" w:cs="Calibri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223"/>
        <w:tblW w:w="10795" w:type="dxa"/>
        <w:tblLook w:val="04A0" w:firstRow="1" w:lastRow="0" w:firstColumn="1" w:lastColumn="0" w:noHBand="0" w:noVBand="1"/>
      </w:tblPr>
      <w:tblGrid>
        <w:gridCol w:w="8455"/>
        <w:gridCol w:w="2340"/>
      </w:tblGrid>
      <w:tr w:rsidR="0005506A" w:rsidRPr="00FF0876" w14:paraId="4948FC21" w14:textId="77777777" w:rsidTr="0005506A">
        <w:tc>
          <w:tcPr>
            <w:tcW w:w="10795" w:type="dxa"/>
            <w:gridSpan w:val="2"/>
          </w:tcPr>
          <w:p w14:paraId="30EB0DD6" w14:textId="77777777" w:rsidR="0005506A" w:rsidRPr="00EC0C47" w:rsidRDefault="0005506A" w:rsidP="0005506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Q</w:t>
            </w:r>
            <w:r w:rsidRPr="00EC0C47">
              <w:rPr>
                <w:rFonts w:cstheme="minorHAnsi"/>
                <w:b/>
                <w:sz w:val="28"/>
                <w:szCs w:val="28"/>
              </w:rPr>
              <w:t>uarterly Outcome Reporting</w:t>
            </w:r>
          </w:p>
          <w:p w14:paraId="447EA33C" w14:textId="77777777" w:rsidR="0005506A" w:rsidRPr="004F13C1" w:rsidRDefault="0005506A" w:rsidP="000550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506A" w:rsidRPr="00FF0876" w14:paraId="628D0AA1" w14:textId="77777777" w:rsidTr="0005506A"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FD54D5" w14:textId="77777777" w:rsidR="0005506A" w:rsidRPr="00EC0C47" w:rsidRDefault="0005506A" w:rsidP="000550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0C47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Outcome #1 – </w:t>
            </w:r>
            <w:r w:rsidRPr="00EC0C47">
              <w:rPr>
                <w:rFonts w:cstheme="minorHAnsi"/>
                <w:b/>
                <w:bCs/>
                <w:sz w:val="24"/>
                <w:szCs w:val="24"/>
              </w:rPr>
              <w:t xml:space="preserve"> Enroll at least 15% of youth referred to the program.</w:t>
            </w:r>
          </w:p>
          <w:p w14:paraId="04AC36DD" w14:textId="77777777" w:rsidR="0005506A" w:rsidRPr="00EC0C47" w:rsidRDefault="0005506A" w:rsidP="0005506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EC0C47">
              <w:rPr>
                <w:rFonts w:cstheme="minorHAnsi"/>
                <w:sz w:val="24"/>
                <w:szCs w:val="24"/>
              </w:rPr>
              <w:t>The number of youth referred to the program during the quarter.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1647700472"/>
            <w:placeholder>
              <w:docPart w:val="E17CF5B4BB6F4AE3BEC6441D45B23F76"/>
            </w:placeholder>
            <w:showingPlcHdr/>
            <w:text/>
          </w:sdtPr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C17AB3" w14:textId="77777777" w:rsidR="0005506A" w:rsidRPr="00EC0C47" w:rsidRDefault="0005506A" w:rsidP="0005506A">
                <w:pPr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1550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506A" w:rsidRPr="00FF0876" w14:paraId="68D2D5C5" w14:textId="77777777" w:rsidTr="0005506A">
        <w:tc>
          <w:tcPr>
            <w:tcW w:w="8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DA804" w14:textId="4F94976B" w:rsidR="0005506A" w:rsidRPr="00EC0C47" w:rsidRDefault="0005506A" w:rsidP="0005506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C0C47">
              <w:rPr>
                <w:rFonts w:cstheme="minorHAnsi"/>
                <w:sz w:val="24"/>
                <w:szCs w:val="24"/>
              </w:rPr>
              <w:t xml:space="preserve">The number of youth enrolled in </w:t>
            </w:r>
            <w:r w:rsidR="00D84C9C">
              <w:rPr>
                <w:rFonts w:cstheme="minorHAnsi"/>
                <w:sz w:val="24"/>
                <w:szCs w:val="24"/>
              </w:rPr>
              <w:t>MWA Older Youth</w:t>
            </w:r>
            <w:r w:rsidRPr="00EC0C47">
              <w:rPr>
                <w:rFonts w:cstheme="minorHAnsi"/>
                <w:sz w:val="24"/>
                <w:szCs w:val="24"/>
              </w:rPr>
              <w:t xml:space="preserve"> within the quarter.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-1512066552"/>
            <w:placeholder>
              <w:docPart w:val="D97909A9185D42909F784E9291B46073"/>
            </w:placeholder>
            <w:showingPlcHdr/>
            <w:text/>
          </w:sdtPr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838003" w14:textId="77777777" w:rsidR="0005506A" w:rsidRPr="00EC0C47" w:rsidRDefault="0005506A" w:rsidP="0005506A">
                <w:pPr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1550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506A" w:rsidRPr="00FF0876" w14:paraId="7B10F4BE" w14:textId="77777777" w:rsidTr="0005506A"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C8F2" w14:textId="77777777" w:rsidR="0005506A" w:rsidRPr="00EC0C47" w:rsidRDefault="0005506A" w:rsidP="0005506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C0C47">
              <w:rPr>
                <w:rFonts w:cstheme="minorHAnsi"/>
                <w:sz w:val="24"/>
                <w:szCs w:val="24"/>
              </w:rPr>
              <w:t>The number of youth participating in the program.</w:t>
            </w:r>
          </w:p>
          <w:p w14:paraId="24ACD8B6" w14:textId="3D197178" w:rsidR="0005506A" w:rsidRPr="00EC0C47" w:rsidRDefault="0005506A" w:rsidP="0005506A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  <w:r w:rsidRPr="00EC0C47">
              <w:rPr>
                <w:rFonts w:cstheme="minorHAnsi"/>
                <w:sz w:val="24"/>
                <w:szCs w:val="24"/>
              </w:rPr>
              <w:t xml:space="preserve">Ex: John enrolled in </w:t>
            </w:r>
            <w:r w:rsidR="00D84C9C">
              <w:rPr>
                <w:rFonts w:cstheme="minorHAnsi"/>
                <w:sz w:val="24"/>
                <w:szCs w:val="24"/>
              </w:rPr>
              <w:t>MWA Older Youth</w:t>
            </w:r>
            <w:r w:rsidRPr="00EC0C47">
              <w:rPr>
                <w:rFonts w:cstheme="minorHAnsi"/>
                <w:sz w:val="24"/>
                <w:szCs w:val="24"/>
              </w:rPr>
              <w:t xml:space="preserve"> in the First </w:t>
            </w:r>
            <w:r w:rsidR="00686FC9" w:rsidRPr="00EC0C47">
              <w:rPr>
                <w:rFonts w:cstheme="minorHAnsi"/>
                <w:sz w:val="24"/>
                <w:szCs w:val="24"/>
              </w:rPr>
              <w:t>quarter;</w:t>
            </w:r>
            <w:r w:rsidRPr="00EC0C47">
              <w:rPr>
                <w:rFonts w:cstheme="minorHAnsi"/>
                <w:sz w:val="24"/>
                <w:szCs w:val="24"/>
              </w:rPr>
              <w:t xml:space="preserve"> it is the 3</w:t>
            </w:r>
            <w:r w:rsidRPr="00EC0C47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EC0C47">
              <w:rPr>
                <w:rFonts w:cstheme="minorHAnsi"/>
                <w:sz w:val="24"/>
                <w:szCs w:val="24"/>
              </w:rPr>
              <w:t xml:space="preserve"> quarter. Is John reported on the 3</w:t>
            </w:r>
            <w:r w:rsidRPr="00EC0C47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EC0C47">
              <w:rPr>
                <w:rFonts w:cstheme="minorHAnsi"/>
                <w:sz w:val="24"/>
                <w:szCs w:val="24"/>
              </w:rPr>
              <w:t xml:space="preserve"> quarter report in this category?  No, John would have been reported on the 1</w:t>
            </w:r>
            <w:r w:rsidRPr="00EC0C47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EC0C47">
              <w:rPr>
                <w:rFonts w:cstheme="minorHAnsi"/>
                <w:sz w:val="24"/>
                <w:szCs w:val="24"/>
              </w:rPr>
              <w:t xml:space="preserve"> quarter report 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-1182653479"/>
            <w:placeholder>
              <w:docPart w:val="2BFE8335D4D34380891A9046FC51E125"/>
            </w:placeholder>
            <w:showingPlcHdr/>
            <w:text/>
          </w:sdtPr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028E12" w14:textId="77777777" w:rsidR="0005506A" w:rsidRPr="00EC0C47" w:rsidRDefault="0005506A" w:rsidP="0005506A">
                <w:pPr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1550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506A" w:rsidRPr="00FF0876" w14:paraId="286D2AFD" w14:textId="77777777" w:rsidTr="0005506A">
        <w:tc>
          <w:tcPr>
            <w:tcW w:w="8455" w:type="dxa"/>
            <w:tcBorders>
              <w:top w:val="single" w:sz="4" w:space="0" w:color="auto"/>
            </w:tcBorders>
          </w:tcPr>
          <w:p w14:paraId="548A23AB" w14:textId="77777777" w:rsidR="0005506A" w:rsidRPr="00EC0C47" w:rsidRDefault="0005506A" w:rsidP="000550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0C47">
              <w:rPr>
                <w:rFonts w:cstheme="minorHAnsi"/>
                <w:b/>
                <w:bCs/>
                <w:sz w:val="24"/>
                <w:szCs w:val="24"/>
                <w:u w:val="single"/>
              </w:rPr>
              <w:t>Outcome #2</w:t>
            </w:r>
            <w:r w:rsidRPr="00EC0C47">
              <w:rPr>
                <w:rFonts w:cstheme="minorHAnsi"/>
                <w:b/>
                <w:bCs/>
                <w:sz w:val="24"/>
                <w:szCs w:val="24"/>
              </w:rPr>
              <w:t xml:space="preserve"> – Twenty-five percent of youth enrolled in the program met high school graduation requirements.</w:t>
            </w:r>
          </w:p>
          <w:p w14:paraId="528740B2" w14:textId="77777777" w:rsidR="0005506A" w:rsidRPr="00EC0C47" w:rsidRDefault="0005506A" w:rsidP="0005506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4"/>
                <w:szCs w:val="24"/>
              </w:rPr>
            </w:pPr>
            <w:r w:rsidRPr="00EC0C47">
              <w:rPr>
                <w:rFonts w:cstheme="minorHAnsi"/>
                <w:bCs/>
                <w:sz w:val="24"/>
                <w:szCs w:val="24"/>
              </w:rPr>
              <w:t>The number of youth enrolled in the program who met high school graduation requirements.</w:t>
            </w:r>
          </w:p>
          <w:p w14:paraId="29C9C3E2" w14:textId="77777777" w:rsidR="0005506A" w:rsidRPr="00EC0C47" w:rsidRDefault="0005506A" w:rsidP="0005506A">
            <w:pPr>
              <w:pStyle w:val="ListParagraph"/>
              <w:rPr>
                <w:rFonts w:cstheme="minorHAnsi"/>
                <w:bCs/>
                <w:sz w:val="24"/>
                <w:szCs w:val="24"/>
              </w:rPr>
            </w:pPr>
            <w:bookmarkStart w:id="0" w:name="_Hlk207274996"/>
            <w:r w:rsidRPr="00EC0C47">
              <w:rPr>
                <w:rFonts w:cstheme="minorHAnsi"/>
                <w:bCs/>
                <w:sz w:val="24"/>
                <w:szCs w:val="24"/>
              </w:rPr>
              <w:t>Youth included in the count for this outcome are in 9</w:t>
            </w:r>
            <w:r w:rsidRPr="00EC0C47">
              <w:rPr>
                <w:rFonts w:cstheme="minorHAnsi"/>
                <w:bCs/>
                <w:sz w:val="24"/>
                <w:szCs w:val="24"/>
                <w:vertAlign w:val="superscript"/>
              </w:rPr>
              <w:t>th</w:t>
            </w:r>
            <w:r w:rsidRPr="00EC0C47">
              <w:rPr>
                <w:rFonts w:cstheme="minorHAnsi"/>
                <w:bCs/>
                <w:sz w:val="24"/>
                <w:szCs w:val="24"/>
              </w:rPr>
              <w:t xml:space="preserve"> grade or above and currently meet high school requirements. (Youth are counted once per state fiscal year)</w:t>
            </w:r>
            <w:bookmarkEnd w:id="0"/>
          </w:p>
        </w:tc>
        <w:sdt>
          <w:sdtPr>
            <w:rPr>
              <w:rFonts w:cstheme="minorHAnsi"/>
              <w:b/>
              <w:sz w:val="24"/>
              <w:szCs w:val="24"/>
            </w:rPr>
            <w:id w:val="-248117363"/>
            <w:placeholder>
              <w:docPart w:val="F7BA9394BDA74E9FB4C43DB6CDDC9342"/>
            </w:placeholder>
            <w:showingPlcHdr/>
            <w:text/>
          </w:sdtPr>
          <w:sdtContent>
            <w:tc>
              <w:tcPr>
                <w:tcW w:w="2340" w:type="dxa"/>
                <w:tcBorders>
                  <w:top w:val="single" w:sz="4" w:space="0" w:color="auto"/>
                </w:tcBorders>
              </w:tcPr>
              <w:p w14:paraId="3C6C7910" w14:textId="77777777" w:rsidR="0005506A" w:rsidRPr="00EC0C47" w:rsidRDefault="0005506A" w:rsidP="0005506A">
                <w:pPr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6D3B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506A" w:rsidRPr="00FF0876" w14:paraId="4AFEF570" w14:textId="77777777" w:rsidTr="0005506A">
        <w:tc>
          <w:tcPr>
            <w:tcW w:w="8455" w:type="dxa"/>
          </w:tcPr>
          <w:p w14:paraId="7F16ED05" w14:textId="77777777" w:rsidR="0005506A" w:rsidRPr="00EC0C47" w:rsidRDefault="0005506A" w:rsidP="0005506A">
            <w:pPr>
              <w:rPr>
                <w:rFonts w:cstheme="minorHAnsi"/>
                <w:sz w:val="24"/>
                <w:szCs w:val="24"/>
              </w:rPr>
            </w:pPr>
            <w:r w:rsidRPr="00EC0C47">
              <w:rPr>
                <w:rFonts w:cstheme="minorHAnsi"/>
                <w:b/>
                <w:bCs/>
                <w:sz w:val="24"/>
                <w:szCs w:val="24"/>
                <w:u w:val="single"/>
              </w:rPr>
              <w:t>Outcome #3</w:t>
            </w:r>
            <w:r w:rsidRPr="00EC0C47">
              <w:rPr>
                <w:rFonts w:cstheme="minorHAnsi"/>
                <w:b/>
                <w:bCs/>
                <w:sz w:val="24"/>
                <w:szCs w:val="24"/>
              </w:rPr>
              <w:t xml:space="preserve"> – Twenty five percent (25%) of youth enrolled in the program gained employment. </w:t>
            </w:r>
          </w:p>
          <w:p w14:paraId="2D8FD31A" w14:textId="77777777" w:rsidR="0005506A" w:rsidRPr="00EC0C47" w:rsidRDefault="0005506A" w:rsidP="0005506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EC0C47">
              <w:rPr>
                <w:rFonts w:cstheme="minorHAnsi"/>
                <w:sz w:val="24"/>
                <w:szCs w:val="24"/>
              </w:rPr>
              <w:t>The number of youth who gained employment within the quarter.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-288753778"/>
            <w:placeholder>
              <w:docPart w:val="6D8AFD96A4A64570A827E59534443AC1"/>
            </w:placeholder>
            <w:showingPlcHdr/>
            <w:text/>
          </w:sdtPr>
          <w:sdtContent>
            <w:tc>
              <w:tcPr>
                <w:tcW w:w="2340" w:type="dxa"/>
              </w:tcPr>
              <w:p w14:paraId="01A250B6" w14:textId="77777777" w:rsidR="0005506A" w:rsidRPr="00EC0C47" w:rsidRDefault="0005506A" w:rsidP="0005506A">
                <w:pPr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6D3B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506A" w:rsidRPr="00FF0876" w14:paraId="277A46CE" w14:textId="77777777" w:rsidTr="0005506A">
        <w:tc>
          <w:tcPr>
            <w:tcW w:w="8455" w:type="dxa"/>
          </w:tcPr>
          <w:p w14:paraId="321AA0AE" w14:textId="77777777" w:rsidR="0005506A" w:rsidRPr="00EC0C47" w:rsidRDefault="0005506A" w:rsidP="000550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0C47">
              <w:rPr>
                <w:rFonts w:cstheme="minorHAnsi"/>
                <w:b/>
                <w:bCs/>
                <w:sz w:val="24"/>
                <w:szCs w:val="24"/>
                <w:u w:val="single"/>
              </w:rPr>
              <w:t>Outcome #4</w:t>
            </w:r>
            <w:r w:rsidRPr="00EC0C47">
              <w:rPr>
                <w:rFonts w:cstheme="minorHAnsi"/>
                <w:b/>
                <w:bCs/>
                <w:sz w:val="24"/>
                <w:szCs w:val="24"/>
              </w:rPr>
              <w:t xml:space="preserve"> – Fifteen percent (15%) of youth that are not in high school and transitioned to post-   secondary education, gained employment or entered the military.</w:t>
            </w:r>
          </w:p>
          <w:p w14:paraId="42931418" w14:textId="77777777" w:rsidR="0005506A" w:rsidRPr="00EC0C47" w:rsidRDefault="0005506A" w:rsidP="0005506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207277339"/>
            <w:r w:rsidRPr="00EC0C47">
              <w:rPr>
                <w:rFonts w:cstheme="minorHAnsi"/>
                <w:sz w:val="24"/>
                <w:szCs w:val="24"/>
              </w:rPr>
              <w:t>The number of youth who are 18 years or older and have graduated or not in high school but are attending post-secondary education, short-term training, gained employment or entered the military. (Youth are counted once per fiscal year, unless going to another category – Ex: Sally was in post-secondary education but now has entered the military)</w:t>
            </w:r>
            <w:bookmarkEnd w:id="1"/>
          </w:p>
        </w:tc>
        <w:sdt>
          <w:sdtPr>
            <w:rPr>
              <w:rFonts w:cstheme="minorHAnsi"/>
              <w:b/>
              <w:sz w:val="24"/>
              <w:szCs w:val="24"/>
            </w:rPr>
            <w:id w:val="-1806685527"/>
            <w:placeholder>
              <w:docPart w:val="BD6089425A1245CAA10810217A176ECA"/>
            </w:placeholder>
            <w:showingPlcHdr/>
            <w:text/>
          </w:sdtPr>
          <w:sdtContent>
            <w:tc>
              <w:tcPr>
                <w:tcW w:w="2340" w:type="dxa"/>
              </w:tcPr>
              <w:p w14:paraId="1F76B13D" w14:textId="77777777" w:rsidR="0005506A" w:rsidRPr="00EC0C47" w:rsidRDefault="0005506A" w:rsidP="0005506A">
                <w:pPr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1550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E3888E" w14:textId="77777777" w:rsidR="00365FCB" w:rsidRDefault="00365FCB" w:rsidP="006631BD">
      <w:pPr>
        <w:rPr>
          <w:rFonts w:ascii="Calibri" w:hAnsi="Calibri" w:cs="Calibri"/>
          <w:sz w:val="16"/>
          <w:szCs w:val="16"/>
        </w:rPr>
      </w:pPr>
    </w:p>
    <w:p w14:paraId="260EC2E3" w14:textId="77777777" w:rsidR="00365FCB" w:rsidRDefault="00365FCB" w:rsidP="006631BD">
      <w:pPr>
        <w:rPr>
          <w:rFonts w:ascii="Calibri" w:hAnsi="Calibri" w:cs="Calibri"/>
          <w:sz w:val="16"/>
          <w:szCs w:val="16"/>
        </w:rPr>
      </w:pPr>
    </w:p>
    <w:p w14:paraId="72AA539D" w14:textId="77777777" w:rsidR="00365FCB" w:rsidRDefault="00365FCB" w:rsidP="006631BD">
      <w:pPr>
        <w:rPr>
          <w:rFonts w:ascii="Calibri" w:hAnsi="Calibri" w:cs="Calibri"/>
          <w:sz w:val="16"/>
          <w:szCs w:val="16"/>
        </w:rPr>
      </w:pPr>
    </w:p>
    <w:p w14:paraId="1322DD0E" w14:textId="77777777" w:rsidR="00365FCB" w:rsidRDefault="00365FCB" w:rsidP="006631BD">
      <w:pPr>
        <w:rPr>
          <w:rFonts w:ascii="Calibri" w:hAnsi="Calibri" w:cs="Calibri"/>
          <w:sz w:val="16"/>
          <w:szCs w:val="16"/>
        </w:rPr>
      </w:pPr>
    </w:p>
    <w:p w14:paraId="4844A7A1" w14:textId="77777777" w:rsidR="00365FCB" w:rsidRDefault="00365FCB" w:rsidP="006631BD">
      <w:pPr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09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"/>
        <w:gridCol w:w="3240"/>
        <w:gridCol w:w="1350"/>
        <w:gridCol w:w="2160"/>
        <w:gridCol w:w="1530"/>
        <w:gridCol w:w="2430"/>
      </w:tblGrid>
      <w:tr w:rsidR="00365FCB" w:rsidRPr="00E7309B" w14:paraId="65516176" w14:textId="77777777" w:rsidTr="0006638A">
        <w:tc>
          <w:tcPr>
            <w:tcW w:w="270" w:type="dxa"/>
          </w:tcPr>
          <w:p w14:paraId="549F2425" w14:textId="77777777" w:rsidR="00365FCB" w:rsidRPr="00E7309B" w:rsidRDefault="00365FCB" w:rsidP="006631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10" w:type="dxa"/>
            <w:gridSpan w:val="5"/>
          </w:tcPr>
          <w:p w14:paraId="070A206D" w14:textId="77777777" w:rsidR="00365FCB" w:rsidRPr="0005506A" w:rsidRDefault="00365FCB" w:rsidP="009D38F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05506A">
              <w:rPr>
                <w:rFonts w:ascii="Calibri" w:hAnsi="Calibri" w:cs="Calibri"/>
                <w:b/>
                <w:sz w:val="28"/>
                <w:szCs w:val="28"/>
              </w:rPr>
              <w:t>Outcome Reporting</w:t>
            </w:r>
          </w:p>
          <w:p w14:paraId="1543CE63" w14:textId="77D0A769" w:rsidR="00EC0C47" w:rsidRPr="00EC0C47" w:rsidRDefault="0005506A" w:rsidP="009D38F1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B0AC0">
              <w:rPr>
                <w:rFonts w:ascii="Calibri" w:hAnsi="Calibri" w:cs="Calibri"/>
                <w:sz w:val="24"/>
                <w:szCs w:val="24"/>
              </w:rPr>
              <w:t>(if necessary, add additional rows)</w:t>
            </w:r>
          </w:p>
        </w:tc>
      </w:tr>
      <w:tr w:rsidR="00EC0C47" w:rsidRPr="00E7309B" w14:paraId="274B7159" w14:textId="77777777" w:rsidTr="0006638A">
        <w:tc>
          <w:tcPr>
            <w:tcW w:w="270" w:type="dxa"/>
          </w:tcPr>
          <w:p w14:paraId="71DA28DF" w14:textId="77777777" w:rsidR="00AA614D" w:rsidRPr="00E7309B" w:rsidRDefault="00AA614D" w:rsidP="006631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95EF0BD" w14:textId="5013BF80" w:rsidR="00AA614D" w:rsidRPr="00EC0C47" w:rsidRDefault="00AA614D" w:rsidP="004F13C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C0C47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</w:tc>
        <w:tc>
          <w:tcPr>
            <w:tcW w:w="1350" w:type="dxa"/>
          </w:tcPr>
          <w:p w14:paraId="2A467B12" w14:textId="10F37591" w:rsidR="00AA614D" w:rsidRPr="00EC0C47" w:rsidRDefault="00AA614D" w:rsidP="004F13C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C0C47">
              <w:rPr>
                <w:rFonts w:ascii="Calibri" w:hAnsi="Calibri" w:cs="Calibri"/>
                <w:b/>
                <w:sz w:val="24"/>
                <w:szCs w:val="24"/>
              </w:rPr>
              <w:t xml:space="preserve">Identifying </w:t>
            </w:r>
            <w:r w:rsidR="000615F5" w:rsidRPr="00EC0C47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Pr="00EC0C47">
              <w:rPr>
                <w:rFonts w:ascii="Calibri" w:hAnsi="Calibri" w:cs="Calibri"/>
                <w:b/>
                <w:sz w:val="24"/>
                <w:szCs w:val="24"/>
              </w:rPr>
              <w:t>nformation (DCN,or last 4 of SS#, or DOB)</w:t>
            </w:r>
          </w:p>
        </w:tc>
        <w:tc>
          <w:tcPr>
            <w:tcW w:w="2160" w:type="dxa"/>
          </w:tcPr>
          <w:p w14:paraId="3D1670C4" w14:textId="480130B7" w:rsidR="00AA614D" w:rsidRPr="00EC0C47" w:rsidRDefault="00AA614D" w:rsidP="004F13C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C0C47">
              <w:rPr>
                <w:rFonts w:ascii="Calibri" w:hAnsi="Calibri" w:cs="Calibri"/>
                <w:b/>
                <w:sz w:val="24"/>
                <w:szCs w:val="24"/>
              </w:rPr>
              <w:t>Check the box if the participant is 9</w:t>
            </w:r>
            <w:r w:rsidRPr="00EC0C47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th</w:t>
            </w:r>
            <w:r w:rsidRPr="00EC0C47">
              <w:rPr>
                <w:rFonts w:ascii="Calibri" w:hAnsi="Calibri" w:cs="Calibri"/>
                <w:b/>
                <w:sz w:val="24"/>
                <w:szCs w:val="24"/>
              </w:rPr>
              <w:t xml:space="preserve"> grade or above and meets high school criteria and will graduate (count only once per fiscal year)</w:t>
            </w:r>
          </w:p>
        </w:tc>
        <w:tc>
          <w:tcPr>
            <w:tcW w:w="1530" w:type="dxa"/>
          </w:tcPr>
          <w:p w14:paraId="20F0DCE8" w14:textId="18B4E899" w:rsidR="00AA614D" w:rsidRPr="00EC0C47" w:rsidRDefault="00AA614D" w:rsidP="004F13C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C0C47">
              <w:rPr>
                <w:rFonts w:ascii="Calibri" w:hAnsi="Calibri" w:cs="Calibri"/>
                <w:b/>
                <w:sz w:val="24"/>
                <w:szCs w:val="24"/>
              </w:rPr>
              <w:t>Check the box if the participant gained employment during the quarter.</w:t>
            </w:r>
          </w:p>
        </w:tc>
        <w:tc>
          <w:tcPr>
            <w:tcW w:w="2430" w:type="dxa"/>
          </w:tcPr>
          <w:p w14:paraId="5357719E" w14:textId="181B8305" w:rsidR="00AA614D" w:rsidRPr="00EC0C47" w:rsidRDefault="007C199F" w:rsidP="004F13C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C0C47">
              <w:rPr>
                <w:rFonts w:ascii="Calibri" w:hAnsi="Calibri" w:cs="Calibri"/>
                <w:b/>
                <w:sz w:val="24"/>
                <w:szCs w:val="24"/>
              </w:rPr>
              <w:t xml:space="preserve">Check if the participant is </w:t>
            </w:r>
            <w:r w:rsidR="00AA614D" w:rsidRPr="00EC0C47">
              <w:rPr>
                <w:rFonts w:ascii="Calibri" w:hAnsi="Calibri" w:cs="Calibri"/>
                <w:b/>
                <w:sz w:val="24"/>
                <w:szCs w:val="24"/>
              </w:rPr>
              <w:t xml:space="preserve">18+ </w:t>
            </w:r>
            <w:r w:rsidRPr="00EC0C47">
              <w:rPr>
                <w:rFonts w:ascii="Calibri" w:hAnsi="Calibri" w:cs="Calibri"/>
                <w:b/>
                <w:sz w:val="24"/>
                <w:szCs w:val="24"/>
              </w:rPr>
              <w:t xml:space="preserve">not </w:t>
            </w:r>
            <w:r w:rsidR="00AA614D" w:rsidRPr="00EC0C47">
              <w:rPr>
                <w:rFonts w:ascii="Calibri" w:hAnsi="Calibri" w:cs="Calibri"/>
                <w:b/>
                <w:sz w:val="24"/>
                <w:szCs w:val="24"/>
              </w:rPr>
              <w:t>attending</w:t>
            </w:r>
            <w:r w:rsidRPr="00EC0C47">
              <w:rPr>
                <w:rFonts w:ascii="Calibri" w:hAnsi="Calibri" w:cs="Calibri"/>
                <w:b/>
                <w:sz w:val="24"/>
                <w:szCs w:val="24"/>
              </w:rPr>
              <w:t xml:space="preserve"> HS and attending post-secondary education, </w:t>
            </w:r>
            <w:r w:rsidR="00AA614D" w:rsidRPr="00EC0C47">
              <w:rPr>
                <w:rFonts w:ascii="Calibri" w:hAnsi="Calibri" w:cs="Calibri"/>
                <w:b/>
                <w:sz w:val="24"/>
                <w:szCs w:val="24"/>
              </w:rPr>
              <w:t>a short-term training</w:t>
            </w:r>
            <w:r w:rsidRPr="00EC0C47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 w:rsidR="00AA614D" w:rsidRPr="00EC0C47">
              <w:rPr>
                <w:rFonts w:ascii="Calibri" w:hAnsi="Calibri" w:cs="Calibri"/>
                <w:b/>
                <w:sz w:val="24"/>
                <w:szCs w:val="24"/>
              </w:rPr>
              <w:t xml:space="preserve"> employed or joined the military</w:t>
            </w:r>
          </w:p>
        </w:tc>
      </w:tr>
      <w:tr w:rsidR="00EC0C47" w:rsidRPr="00E7309B" w14:paraId="493FD197" w14:textId="77777777" w:rsidTr="0006638A">
        <w:tc>
          <w:tcPr>
            <w:tcW w:w="270" w:type="dxa"/>
          </w:tcPr>
          <w:p w14:paraId="03843EA1" w14:textId="6AF86F30" w:rsidR="00365FCB" w:rsidRPr="00E7309B" w:rsidRDefault="00365FCB" w:rsidP="0006638A">
            <w:pPr>
              <w:rPr>
                <w:rFonts w:ascii="Calibri" w:hAnsi="Calibri" w:cs="Calibri"/>
                <w:sz w:val="24"/>
                <w:szCs w:val="24"/>
              </w:rPr>
            </w:pPr>
            <w:r w:rsidRPr="00E7309B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14:paraId="03635FF6" w14:textId="7F3CF9CA" w:rsidR="00365FCB" w:rsidRPr="00EC0C47" w:rsidRDefault="00365FCB" w:rsidP="00365F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665200F" w14:textId="4B38DD96" w:rsidR="00365FCB" w:rsidRPr="00EC0C47" w:rsidRDefault="00365FCB" w:rsidP="00365F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98696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47D505A5" w14:textId="454CA3B5" w:rsidR="00365FCB" w:rsidRPr="00EC0C47" w:rsidRDefault="00365FCB" w:rsidP="00365FC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C0C4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57803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</w:tcPr>
              <w:p w14:paraId="52466FDE" w14:textId="1E7E8DFE" w:rsidR="00365FCB" w:rsidRPr="00EC0C47" w:rsidRDefault="00365FCB" w:rsidP="00365FC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C0C4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56276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30" w:type="dxa"/>
              </w:tcPr>
              <w:p w14:paraId="733E8B2F" w14:textId="180C00AF" w:rsidR="00365FCB" w:rsidRPr="00EC0C47" w:rsidRDefault="00365FCB" w:rsidP="00365FC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C0C4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C0C47" w:rsidRPr="00E7309B" w14:paraId="4723360F" w14:textId="77777777" w:rsidTr="0006638A">
        <w:tc>
          <w:tcPr>
            <w:tcW w:w="270" w:type="dxa"/>
          </w:tcPr>
          <w:p w14:paraId="2A7931B8" w14:textId="57CE87DC" w:rsidR="00365FCB" w:rsidRPr="00E7309B" w:rsidRDefault="00365FCB" w:rsidP="0006638A">
            <w:pPr>
              <w:rPr>
                <w:rFonts w:ascii="Calibri" w:hAnsi="Calibri" w:cs="Calibri"/>
                <w:sz w:val="24"/>
                <w:szCs w:val="24"/>
              </w:rPr>
            </w:pPr>
            <w:r w:rsidRPr="00E7309B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14:paraId="06751A37" w14:textId="6147B124" w:rsidR="00365FCB" w:rsidRPr="00EC0C47" w:rsidRDefault="00365FCB" w:rsidP="00365F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7B7690" w14:textId="5F99A605" w:rsidR="00365FCB" w:rsidRPr="00EC0C47" w:rsidRDefault="00365FCB" w:rsidP="00365F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5853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1917EDB" w14:textId="2F759ABC" w:rsidR="00365FCB" w:rsidRPr="00EC0C47" w:rsidRDefault="00365FCB" w:rsidP="00365FC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C0C4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86973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</w:tcPr>
              <w:p w14:paraId="25BC7898" w14:textId="3AE7A9AF" w:rsidR="00365FCB" w:rsidRPr="00EC0C47" w:rsidRDefault="00365FCB" w:rsidP="00365FC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C0C4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42862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30" w:type="dxa"/>
              </w:tcPr>
              <w:p w14:paraId="4A6B1B50" w14:textId="26BDA79F" w:rsidR="00365FCB" w:rsidRPr="00EC0C47" w:rsidRDefault="00365FCB" w:rsidP="00365FC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C0C4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C0C47" w:rsidRPr="00E7309B" w14:paraId="1136EC13" w14:textId="77777777" w:rsidTr="0006638A">
        <w:tc>
          <w:tcPr>
            <w:tcW w:w="270" w:type="dxa"/>
          </w:tcPr>
          <w:p w14:paraId="5995FBC7" w14:textId="293EF3D7" w:rsidR="00365FCB" w:rsidRPr="00E7309B" w:rsidRDefault="00365FCB" w:rsidP="0006638A">
            <w:pPr>
              <w:rPr>
                <w:rFonts w:ascii="Calibri" w:hAnsi="Calibri" w:cs="Calibri"/>
                <w:sz w:val="24"/>
                <w:szCs w:val="24"/>
              </w:rPr>
            </w:pPr>
            <w:r w:rsidRPr="00E7309B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14:paraId="69E8E911" w14:textId="1663AE89" w:rsidR="00365FCB" w:rsidRPr="00EC0C47" w:rsidRDefault="00365FCB" w:rsidP="00365F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74220F8" w14:textId="2483088D" w:rsidR="00365FCB" w:rsidRPr="00EC0C47" w:rsidRDefault="00365FCB" w:rsidP="00365F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68643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D6458FA" w14:textId="210187B5" w:rsidR="00365FCB" w:rsidRPr="00EC0C47" w:rsidRDefault="00365FCB" w:rsidP="00365FC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C0C4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92626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</w:tcPr>
              <w:p w14:paraId="3DB65E17" w14:textId="74F0810C" w:rsidR="00365FCB" w:rsidRPr="00EC0C47" w:rsidRDefault="009D38F1" w:rsidP="00365FC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C0C4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448617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30" w:type="dxa"/>
              </w:tcPr>
              <w:p w14:paraId="18446828" w14:textId="5766468E" w:rsidR="00365FCB" w:rsidRPr="00EC0C47" w:rsidRDefault="00365FCB" w:rsidP="00365FC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C0C4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C0C47" w:rsidRPr="00E7309B" w14:paraId="47E05C48" w14:textId="77777777" w:rsidTr="0006638A">
        <w:tc>
          <w:tcPr>
            <w:tcW w:w="270" w:type="dxa"/>
          </w:tcPr>
          <w:p w14:paraId="4AD3CC9B" w14:textId="6F1D4EAD" w:rsidR="00365FCB" w:rsidRPr="00E7309B" w:rsidRDefault="00365FCB" w:rsidP="0006638A">
            <w:pPr>
              <w:rPr>
                <w:rFonts w:ascii="Calibri" w:hAnsi="Calibri" w:cs="Calibri"/>
                <w:sz w:val="24"/>
                <w:szCs w:val="24"/>
              </w:rPr>
            </w:pPr>
            <w:r w:rsidRPr="00E7309B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14:paraId="3A5D26DB" w14:textId="092B8C4C" w:rsidR="00365FCB" w:rsidRPr="00EC0C47" w:rsidRDefault="00365FCB" w:rsidP="00365F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2A88384" w14:textId="51EBD0EE" w:rsidR="00365FCB" w:rsidRPr="00EC0C47" w:rsidRDefault="00365FCB" w:rsidP="00365F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51838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25F80334" w14:textId="3AF964F5" w:rsidR="00365FCB" w:rsidRPr="00EC0C47" w:rsidRDefault="00365FCB" w:rsidP="00365FC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C0C4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47925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</w:tcPr>
              <w:p w14:paraId="369F95F7" w14:textId="2CAF3922" w:rsidR="00365FCB" w:rsidRPr="00EC0C47" w:rsidRDefault="00365FCB" w:rsidP="00365FC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C0C4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324783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30" w:type="dxa"/>
              </w:tcPr>
              <w:p w14:paraId="234907CA" w14:textId="28EE6138" w:rsidR="00365FCB" w:rsidRPr="00EC0C47" w:rsidRDefault="00365FCB" w:rsidP="00365FC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C0C4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C0C47" w:rsidRPr="00E7309B" w14:paraId="1D197E57" w14:textId="77777777" w:rsidTr="0006638A">
        <w:tc>
          <w:tcPr>
            <w:tcW w:w="270" w:type="dxa"/>
          </w:tcPr>
          <w:p w14:paraId="1448214D" w14:textId="52603F4E" w:rsidR="00365FCB" w:rsidRPr="00E7309B" w:rsidRDefault="00365FCB" w:rsidP="0006638A">
            <w:pPr>
              <w:rPr>
                <w:rFonts w:ascii="Calibri" w:hAnsi="Calibri" w:cs="Calibri"/>
                <w:sz w:val="24"/>
                <w:szCs w:val="24"/>
              </w:rPr>
            </w:pPr>
            <w:r w:rsidRPr="00E7309B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3240" w:type="dxa"/>
          </w:tcPr>
          <w:p w14:paraId="2E3242C4" w14:textId="66B200DF" w:rsidR="00365FCB" w:rsidRPr="00EC0C47" w:rsidRDefault="00365FCB" w:rsidP="00365F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9383118" w14:textId="5EBB0DC8" w:rsidR="00365FCB" w:rsidRPr="00EC0C47" w:rsidRDefault="00365FCB" w:rsidP="00365F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42399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79B1FE5A" w14:textId="2D980529" w:rsidR="00365FCB" w:rsidRPr="00EC0C47" w:rsidRDefault="00365FCB" w:rsidP="00365FC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C0C4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30245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</w:tcPr>
              <w:p w14:paraId="3C77AD8B" w14:textId="10A4B622" w:rsidR="00365FCB" w:rsidRPr="00EC0C47" w:rsidRDefault="00365FCB" w:rsidP="00365FC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C0C4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20532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30" w:type="dxa"/>
              </w:tcPr>
              <w:p w14:paraId="5649883C" w14:textId="6AE33C78" w:rsidR="00365FCB" w:rsidRPr="00EC0C47" w:rsidRDefault="00365FCB" w:rsidP="00365FC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C0C4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64916AB" w14:textId="77777777" w:rsidR="00E7309B" w:rsidRDefault="00E7309B" w:rsidP="006631BD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7141"/>
        <w:tblW w:w="10980" w:type="dxa"/>
        <w:tblLook w:val="04A0" w:firstRow="1" w:lastRow="0" w:firstColumn="1" w:lastColumn="0" w:noHBand="0" w:noVBand="1"/>
      </w:tblPr>
      <w:tblGrid>
        <w:gridCol w:w="338"/>
        <w:gridCol w:w="2807"/>
        <w:gridCol w:w="1800"/>
        <w:gridCol w:w="1620"/>
        <w:gridCol w:w="1800"/>
        <w:gridCol w:w="1268"/>
        <w:gridCol w:w="1347"/>
      </w:tblGrid>
      <w:tr w:rsidR="0006638A" w:rsidRPr="00FB0AC0" w14:paraId="3165FBE2" w14:textId="77777777" w:rsidTr="0006638A">
        <w:trPr>
          <w:trHeight w:val="533"/>
        </w:trPr>
        <w:tc>
          <w:tcPr>
            <w:tcW w:w="10980" w:type="dxa"/>
            <w:gridSpan w:val="7"/>
          </w:tcPr>
          <w:p w14:paraId="0064F66F" w14:textId="77777777" w:rsidR="0006638A" w:rsidRPr="0005506A" w:rsidRDefault="0006638A" w:rsidP="0006638A">
            <w:pPr>
              <w:jc w:val="center"/>
              <w:rPr>
                <w:rFonts w:ascii="Calibri" w:hAnsi="Calibri" w:cs="Calibri"/>
                <w:b/>
                <w:i/>
                <w:sz w:val="28"/>
                <w:szCs w:val="28"/>
                <w:u w:val="single"/>
              </w:rPr>
            </w:pPr>
            <w:r w:rsidRPr="0005506A">
              <w:rPr>
                <w:rFonts w:ascii="Calibri" w:hAnsi="Calibri" w:cs="Calibri"/>
                <w:b/>
                <w:i/>
                <w:sz w:val="28"/>
                <w:szCs w:val="28"/>
                <w:u w:val="single"/>
              </w:rPr>
              <w:t>Incentives Paid</w:t>
            </w:r>
          </w:p>
          <w:p w14:paraId="3C4EAD95" w14:textId="77777777" w:rsidR="0006638A" w:rsidRPr="00FB0AC0" w:rsidRDefault="0006638A" w:rsidP="000663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0AC0">
              <w:rPr>
                <w:rFonts w:ascii="Calibri" w:hAnsi="Calibri" w:cs="Calibri"/>
                <w:sz w:val="24"/>
                <w:szCs w:val="24"/>
              </w:rPr>
              <w:t>(if necessary, add additional rows)</w:t>
            </w:r>
          </w:p>
        </w:tc>
      </w:tr>
      <w:tr w:rsidR="0006638A" w:rsidRPr="00FB0AC0" w14:paraId="3F5B3D8D" w14:textId="77777777" w:rsidTr="0006638A">
        <w:trPr>
          <w:trHeight w:val="530"/>
        </w:trPr>
        <w:tc>
          <w:tcPr>
            <w:tcW w:w="338" w:type="dxa"/>
          </w:tcPr>
          <w:p w14:paraId="307CCB4B" w14:textId="77777777" w:rsidR="0006638A" w:rsidRPr="00FB0AC0" w:rsidRDefault="0006638A" w:rsidP="0006638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07" w:type="dxa"/>
          </w:tcPr>
          <w:p w14:paraId="3E8FCCF2" w14:textId="77777777" w:rsidR="0006638A" w:rsidRPr="00FB0AC0" w:rsidRDefault="0006638A" w:rsidP="0006638A">
            <w:pPr>
              <w:spacing w:after="160" w:line="259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0AC0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</w:tc>
        <w:tc>
          <w:tcPr>
            <w:tcW w:w="1800" w:type="dxa"/>
          </w:tcPr>
          <w:p w14:paraId="2DB62B71" w14:textId="77777777" w:rsidR="0006638A" w:rsidRPr="00FB0AC0" w:rsidRDefault="0006638A" w:rsidP="0006638A">
            <w:pPr>
              <w:spacing w:after="160" w:line="259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F13C1">
              <w:rPr>
                <w:rFonts w:ascii="Calibri" w:hAnsi="Calibri" w:cs="Calibri"/>
                <w:b/>
                <w:sz w:val="24"/>
                <w:szCs w:val="24"/>
              </w:rPr>
              <w:t xml:space="preserve">Identifying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Pr="004F13C1">
              <w:rPr>
                <w:rFonts w:ascii="Calibri" w:hAnsi="Calibri" w:cs="Calibri"/>
                <w:b/>
                <w:sz w:val="24"/>
                <w:szCs w:val="24"/>
              </w:rPr>
              <w:t>nformation (DCN,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or last 4 of </w:t>
            </w:r>
            <w:r w:rsidRPr="004F13C1">
              <w:rPr>
                <w:rFonts w:ascii="Calibri" w:hAnsi="Calibri" w:cs="Calibri"/>
                <w:b/>
                <w:sz w:val="24"/>
                <w:szCs w:val="24"/>
              </w:rPr>
              <w:t>SS#,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or </w:t>
            </w:r>
            <w:r w:rsidRPr="004F13C1">
              <w:rPr>
                <w:rFonts w:ascii="Calibri" w:hAnsi="Calibri" w:cs="Calibri"/>
                <w:b/>
                <w:sz w:val="24"/>
                <w:szCs w:val="24"/>
              </w:rPr>
              <w:t>DOB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40AD6B7D" w14:textId="77777777" w:rsidR="0006638A" w:rsidRPr="00FB0AC0" w:rsidRDefault="0006638A" w:rsidP="0006638A">
            <w:pPr>
              <w:spacing w:after="160" w:line="259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0AC0">
              <w:rPr>
                <w:rFonts w:ascii="Calibri" w:hAnsi="Calibri" w:cs="Calibri"/>
                <w:b/>
                <w:sz w:val="24"/>
                <w:szCs w:val="24"/>
              </w:rPr>
              <w:t>Incentive Type</w:t>
            </w:r>
          </w:p>
        </w:tc>
        <w:tc>
          <w:tcPr>
            <w:tcW w:w="1800" w:type="dxa"/>
          </w:tcPr>
          <w:p w14:paraId="5801614B" w14:textId="77777777" w:rsidR="0006638A" w:rsidRPr="00FB0AC0" w:rsidRDefault="0006638A" w:rsidP="0006638A">
            <w:pPr>
              <w:spacing w:after="160" w:line="259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Reason for Incentive</w:t>
            </w:r>
          </w:p>
        </w:tc>
        <w:tc>
          <w:tcPr>
            <w:tcW w:w="1268" w:type="dxa"/>
          </w:tcPr>
          <w:p w14:paraId="47FE4DA4" w14:textId="77777777" w:rsidR="0006638A" w:rsidRPr="00FB0AC0" w:rsidRDefault="0006638A" w:rsidP="0006638A">
            <w:pPr>
              <w:spacing w:after="160" w:line="259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0AC0">
              <w:rPr>
                <w:rFonts w:ascii="Calibri" w:hAnsi="Calibri" w:cs="Calibri"/>
                <w:b/>
                <w:sz w:val="24"/>
                <w:szCs w:val="24"/>
              </w:rPr>
              <w:t>Incentive amount provided</w:t>
            </w:r>
          </w:p>
        </w:tc>
        <w:tc>
          <w:tcPr>
            <w:tcW w:w="1347" w:type="dxa"/>
          </w:tcPr>
          <w:p w14:paraId="01F56CCA" w14:textId="77777777" w:rsidR="0006638A" w:rsidRPr="00FB0AC0" w:rsidRDefault="0006638A" w:rsidP="0006638A">
            <w:pPr>
              <w:spacing w:after="160" w:line="259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0AC0">
              <w:rPr>
                <w:rFonts w:ascii="Calibri" w:hAnsi="Calibri" w:cs="Calibri"/>
                <w:b/>
                <w:sz w:val="24"/>
                <w:szCs w:val="24"/>
              </w:rPr>
              <w:t>Date incentive paid</w:t>
            </w:r>
          </w:p>
        </w:tc>
      </w:tr>
      <w:tr w:rsidR="0006638A" w:rsidRPr="00FB0AC0" w14:paraId="51BD9CA4" w14:textId="77777777" w:rsidTr="0006638A">
        <w:trPr>
          <w:trHeight w:val="875"/>
        </w:trPr>
        <w:tc>
          <w:tcPr>
            <w:tcW w:w="338" w:type="dxa"/>
          </w:tcPr>
          <w:p w14:paraId="2A551E99" w14:textId="77777777" w:rsidR="0006638A" w:rsidRPr="00FB0AC0" w:rsidRDefault="0006638A" w:rsidP="0006638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B0AC0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1E838BEE" w14:textId="77777777" w:rsidR="0006638A" w:rsidRPr="00E34B71" w:rsidRDefault="0006638A" w:rsidP="0006638A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b/>
            </w:rPr>
            <w:id w:val="-318118982"/>
            <w:placeholder>
              <w:docPart w:val="60573392EB984F01A61BFB69CBCFDB0A"/>
            </w:placeholder>
            <w:showingPlcHdr/>
            <w:text/>
          </w:sdtPr>
          <w:sdtContent>
            <w:tc>
              <w:tcPr>
                <w:tcW w:w="1800" w:type="dxa"/>
              </w:tcPr>
              <w:p w14:paraId="379BF3B7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1550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alias w:val="Type of Incentive"/>
            <w:tag w:val="Type of Incentive"/>
            <w:id w:val="1713386882"/>
            <w:placeholder>
              <w:docPart w:val="C5BDE2FE8C2E4245B2FF45E153B2FD3E"/>
            </w:placeholder>
            <w:showingPlcHdr/>
            <w:dropDownList>
              <w:listItem w:value="Choose an item."/>
              <w:listItem w:displayText="Education" w:value="Education"/>
              <w:listItem w:displayText="Employment" w:value="Employment"/>
              <w:listItem w:displayText="Life Skills" w:value="Life Skills"/>
              <w:listItem w:displayText="Training" w:value="Training"/>
            </w:dropDownList>
          </w:sdtPr>
          <w:sdtContent>
            <w:tc>
              <w:tcPr>
                <w:tcW w:w="1620" w:type="dxa"/>
              </w:tcPr>
              <w:p w14:paraId="74E18D8B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1550A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id w:val="-1396278396"/>
            <w:placeholder>
              <w:docPart w:val="258BD6CEA92E40EA9B51C9F5C78A0689"/>
            </w:placeholder>
            <w:showingPlcHdr/>
            <w:text/>
          </w:sdtPr>
          <w:sdtContent>
            <w:tc>
              <w:tcPr>
                <w:tcW w:w="1800" w:type="dxa"/>
              </w:tcPr>
              <w:p w14:paraId="0BFFF414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F968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id w:val="-339537359"/>
            <w:placeholder>
              <w:docPart w:val="71B0C0A0CD89414AB0313913A744D3F2"/>
            </w:placeholder>
            <w:showingPlcHdr/>
            <w:text/>
          </w:sdtPr>
          <w:sdtContent>
            <w:tc>
              <w:tcPr>
                <w:tcW w:w="1268" w:type="dxa"/>
              </w:tcPr>
              <w:p w14:paraId="75434A00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A555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id w:val="-1576508848"/>
            <w:placeholder>
              <w:docPart w:val="662642B1220B432A921C1C53D0224FD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47" w:type="dxa"/>
              </w:tcPr>
              <w:p w14:paraId="317ADEAF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1550A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6638A" w:rsidRPr="00FB0AC0" w14:paraId="73B560B3" w14:textId="77777777" w:rsidTr="0006638A">
        <w:trPr>
          <w:trHeight w:val="893"/>
        </w:trPr>
        <w:tc>
          <w:tcPr>
            <w:tcW w:w="338" w:type="dxa"/>
          </w:tcPr>
          <w:p w14:paraId="722F1AD7" w14:textId="77777777" w:rsidR="0006638A" w:rsidRPr="00FB0AC0" w:rsidRDefault="0006638A" w:rsidP="0006638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B0AC0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14:paraId="14258D17" w14:textId="77777777" w:rsidR="0006638A" w:rsidRPr="00E34B71" w:rsidRDefault="0006638A" w:rsidP="0006638A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b/>
            </w:rPr>
            <w:id w:val="-708413441"/>
            <w:placeholder>
              <w:docPart w:val="8DBDCD8CC3074A5B903B73D0FB3A5365"/>
            </w:placeholder>
            <w:showingPlcHdr/>
            <w:text/>
          </w:sdtPr>
          <w:sdtContent>
            <w:tc>
              <w:tcPr>
                <w:tcW w:w="1800" w:type="dxa"/>
              </w:tcPr>
              <w:p w14:paraId="7FA25CE1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5F07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alias w:val="Type of Incentive"/>
            <w:tag w:val="Type of Incentive"/>
            <w:id w:val="-910852869"/>
            <w:placeholder>
              <w:docPart w:val="540D8291897B4CBA808098C3D84F6CE5"/>
            </w:placeholder>
            <w:showingPlcHdr/>
            <w:dropDownList>
              <w:listItem w:value="Choose an item."/>
              <w:listItem w:displayText="Education" w:value="Education"/>
              <w:listItem w:displayText="Employment" w:value="Employment"/>
              <w:listItem w:displayText="Life Skills" w:value="Life Skills"/>
              <w:listItem w:displayText="Training" w:value="Training"/>
            </w:dropDownList>
          </w:sdtPr>
          <w:sdtContent>
            <w:tc>
              <w:tcPr>
                <w:tcW w:w="1620" w:type="dxa"/>
              </w:tcPr>
              <w:p w14:paraId="12D2266B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A4694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id w:val="1985888802"/>
            <w:placeholder>
              <w:docPart w:val="027BC47E46A844BD8FA6D8E39AFA5CB9"/>
            </w:placeholder>
            <w:showingPlcHdr/>
            <w:text/>
          </w:sdtPr>
          <w:sdtContent>
            <w:tc>
              <w:tcPr>
                <w:tcW w:w="1800" w:type="dxa"/>
              </w:tcPr>
              <w:p w14:paraId="231881F5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F968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id w:val="2054119477"/>
            <w:placeholder>
              <w:docPart w:val="75D4755A1081442996DE874FDB30ECE2"/>
            </w:placeholder>
            <w:showingPlcHdr/>
            <w:text/>
          </w:sdtPr>
          <w:sdtContent>
            <w:tc>
              <w:tcPr>
                <w:tcW w:w="1268" w:type="dxa"/>
              </w:tcPr>
              <w:p w14:paraId="7E3E587C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A555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id w:val="-66879597"/>
            <w:placeholder>
              <w:docPart w:val="F66330EE73AA4EF68932C84C87B52D1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47" w:type="dxa"/>
              </w:tcPr>
              <w:p w14:paraId="38D58E00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FB389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6638A" w:rsidRPr="00FB0AC0" w14:paraId="3D914B5C" w14:textId="77777777" w:rsidTr="0006638A">
        <w:tc>
          <w:tcPr>
            <w:tcW w:w="338" w:type="dxa"/>
          </w:tcPr>
          <w:p w14:paraId="104BB6E8" w14:textId="77777777" w:rsidR="0006638A" w:rsidRPr="00FB0AC0" w:rsidRDefault="0006638A" w:rsidP="0006638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B0AC0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43B489C5" w14:textId="77777777" w:rsidR="0006638A" w:rsidRPr="00E34B71" w:rsidRDefault="0006638A" w:rsidP="0006638A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b/>
            </w:rPr>
            <w:id w:val="935330731"/>
            <w:placeholder>
              <w:docPart w:val="2ADEBFF0282446A09FAABF8BE30C03F3"/>
            </w:placeholder>
            <w:showingPlcHdr/>
            <w:text/>
          </w:sdtPr>
          <w:sdtContent>
            <w:tc>
              <w:tcPr>
                <w:tcW w:w="1800" w:type="dxa"/>
              </w:tcPr>
              <w:p w14:paraId="001619D8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5F07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alias w:val="Type of Incentive"/>
            <w:tag w:val="Type of Incentive"/>
            <w:id w:val="869265336"/>
            <w:placeholder>
              <w:docPart w:val="452EC677ED894F3B9AC67957A72BC38A"/>
            </w:placeholder>
            <w:showingPlcHdr/>
            <w:dropDownList>
              <w:listItem w:value="Choose an item."/>
              <w:listItem w:displayText="Education" w:value="Education"/>
              <w:listItem w:displayText="Employment" w:value="Employment"/>
              <w:listItem w:displayText="Life Skills" w:value="Life Skills"/>
              <w:listItem w:displayText="Training" w:value="Training"/>
            </w:dropDownList>
          </w:sdtPr>
          <w:sdtContent>
            <w:tc>
              <w:tcPr>
                <w:tcW w:w="1620" w:type="dxa"/>
              </w:tcPr>
              <w:p w14:paraId="6AEA2DB0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A4694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id w:val="-1739772780"/>
            <w:placeholder>
              <w:docPart w:val="5A0787B305AD4191B2F916368115A0AE"/>
            </w:placeholder>
            <w:showingPlcHdr/>
            <w:text/>
          </w:sdtPr>
          <w:sdtContent>
            <w:tc>
              <w:tcPr>
                <w:tcW w:w="1800" w:type="dxa"/>
              </w:tcPr>
              <w:p w14:paraId="34E797F3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F968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id w:val="-1913693347"/>
            <w:placeholder>
              <w:docPart w:val="28B6F1B728C44669B25F0074F4D578BE"/>
            </w:placeholder>
            <w:showingPlcHdr/>
            <w:text/>
          </w:sdtPr>
          <w:sdtContent>
            <w:tc>
              <w:tcPr>
                <w:tcW w:w="1268" w:type="dxa"/>
              </w:tcPr>
              <w:p w14:paraId="33BD12D4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A555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id w:val="1711380221"/>
            <w:placeholder>
              <w:docPart w:val="8E3FFE82F38D403280FF8311618E408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47" w:type="dxa"/>
              </w:tcPr>
              <w:p w14:paraId="778828C7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FB389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6638A" w:rsidRPr="00FB0AC0" w14:paraId="3DA657A1" w14:textId="77777777" w:rsidTr="0006638A">
        <w:tc>
          <w:tcPr>
            <w:tcW w:w="338" w:type="dxa"/>
          </w:tcPr>
          <w:p w14:paraId="0A04E603" w14:textId="77777777" w:rsidR="0006638A" w:rsidRPr="00FB0AC0" w:rsidRDefault="0006638A" w:rsidP="0006638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FB0AC0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78F8AF8B" w14:textId="77777777" w:rsidR="0006638A" w:rsidRPr="00E34B71" w:rsidRDefault="0006638A" w:rsidP="0006638A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b/>
            </w:rPr>
            <w:id w:val="-511460052"/>
            <w:placeholder>
              <w:docPart w:val="432004226B9E4A248AA62DD9F160D528"/>
            </w:placeholder>
            <w:showingPlcHdr/>
            <w:text/>
          </w:sdtPr>
          <w:sdtContent>
            <w:tc>
              <w:tcPr>
                <w:tcW w:w="1800" w:type="dxa"/>
              </w:tcPr>
              <w:p w14:paraId="77735902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5F07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alias w:val="Type of Incentive"/>
            <w:tag w:val="Type of Incentive"/>
            <w:id w:val="-1174334454"/>
            <w:placeholder>
              <w:docPart w:val="3AAEEE3170E24BEFA13BCE82FE91AA27"/>
            </w:placeholder>
            <w:showingPlcHdr/>
            <w:dropDownList>
              <w:listItem w:value="Choose an item."/>
              <w:listItem w:displayText="Education" w:value="Education"/>
              <w:listItem w:displayText="Employment" w:value="Employment"/>
              <w:listItem w:displayText="Life Skills" w:value="Life Skills"/>
              <w:listItem w:displayText="Training" w:value="Training"/>
            </w:dropDownList>
          </w:sdtPr>
          <w:sdtContent>
            <w:tc>
              <w:tcPr>
                <w:tcW w:w="1620" w:type="dxa"/>
              </w:tcPr>
              <w:p w14:paraId="1F2AA920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A4694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id w:val="598909087"/>
            <w:placeholder>
              <w:docPart w:val="70E12BC7CD3048AC98B3D86B22C1CC7A"/>
            </w:placeholder>
            <w:showingPlcHdr/>
            <w:text/>
          </w:sdtPr>
          <w:sdtContent>
            <w:tc>
              <w:tcPr>
                <w:tcW w:w="1800" w:type="dxa"/>
              </w:tcPr>
              <w:p w14:paraId="42A6ECCB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F968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id w:val="1370264155"/>
            <w:placeholder>
              <w:docPart w:val="6C4BAA58D05C44BD9C183640C80ED55B"/>
            </w:placeholder>
            <w:showingPlcHdr/>
            <w:text/>
          </w:sdtPr>
          <w:sdtContent>
            <w:tc>
              <w:tcPr>
                <w:tcW w:w="1268" w:type="dxa"/>
              </w:tcPr>
              <w:p w14:paraId="18D6FC1E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A555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id w:val="13740962"/>
            <w:placeholder>
              <w:docPart w:val="CFABDB5672D546A29B4FA6AA41E145F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47" w:type="dxa"/>
              </w:tcPr>
              <w:p w14:paraId="0A92D29C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FB389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6638A" w:rsidRPr="00FB0AC0" w14:paraId="20BFF1EA" w14:textId="77777777" w:rsidTr="0006638A">
        <w:tc>
          <w:tcPr>
            <w:tcW w:w="338" w:type="dxa"/>
          </w:tcPr>
          <w:p w14:paraId="317C94BB" w14:textId="77777777" w:rsidR="0006638A" w:rsidRPr="00FB0AC0" w:rsidRDefault="0006638A" w:rsidP="0006638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14:paraId="13628A3A" w14:textId="77777777" w:rsidR="0006638A" w:rsidRPr="00E34B71" w:rsidRDefault="0006638A" w:rsidP="0006638A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b/>
            </w:rPr>
            <w:id w:val="-2107952269"/>
            <w:placeholder>
              <w:docPart w:val="12DDDDF9F6474C0A887C38F5DFBD4A23"/>
            </w:placeholder>
            <w:showingPlcHdr/>
            <w:text/>
          </w:sdtPr>
          <w:sdtContent>
            <w:tc>
              <w:tcPr>
                <w:tcW w:w="1800" w:type="dxa"/>
              </w:tcPr>
              <w:p w14:paraId="465D80B4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5F07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alias w:val="Type of Incentive"/>
            <w:tag w:val="Type of Incentive"/>
            <w:id w:val="-1743866865"/>
            <w:placeholder>
              <w:docPart w:val="46D823603ABE4FC9AEF7A8F8770B7F44"/>
            </w:placeholder>
            <w:showingPlcHdr/>
            <w:dropDownList>
              <w:listItem w:value="Choose an item."/>
              <w:listItem w:displayText="Education" w:value="Education"/>
              <w:listItem w:displayText="Employment" w:value="Employment"/>
              <w:listItem w:displayText="Life Skills" w:value="Life Skills"/>
              <w:listItem w:displayText="Training" w:value="Training"/>
            </w:dropDownList>
          </w:sdtPr>
          <w:sdtContent>
            <w:tc>
              <w:tcPr>
                <w:tcW w:w="1620" w:type="dxa"/>
              </w:tcPr>
              <w:p w14:paraId="0C1F449F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A4694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id w:val="261267134"/>
            <w:placeholder>
              <w:docPart w:val="5FA49FCD9A3748EB9EDC4AF46459A46A"/>
            </w:placeholder>
            <w:showingPlcHdr/>
            <w:text/>
          </w:sdtPr>
          <w:sdtContent>
            <w:tc>
              <w:tcPr>
                <w:tcW w:w="1800" w:type="dxa"/>
              </w:tcPr>
              <w:p w14:paraId="26984953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F968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id w:val="1004166428"/>
            <w:placeholder>
              <w:docPart w:val="EF31F62FEF554FDFA26E7CDF83CCD925"/>
            </w:placeholder>
            <w:showingPlcHdr/>
            <w:text/>
          </w:sdtPr>
          <w:sdtContent>
            <w:tc>
              <w:tcPr>
                <w:tcW w:w="1268" w:type="dxa"/>
              </w:tcPr>
              <w:p w14:paraId="3B41CC85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A555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id w:val="1554965906"/>
            <w:placeholder>
              <w:docPart w:val="037D61C41D01496D9EE813620E25D78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47" w:type="dxa"/>
              </w:tcPr>
              <w:p w14:paraId="664FDC36" w14:textId="77777777" w:rsidR="0006638A" w:rsidRPr="00E34B71" w:rsidRDefault="0006638A" w:rsidP="0006638A">
                <w:pPr>
                  <w:spacing w:after="160" w:line="259" w:lineRule="auto"/>
                  <w:jc w:val="center"/>
                  <w:rPr>
                    <w:rFonts w:ascii="Calibri" w:hAnsi="Calibri" w:cs="Calibri"/>
                    <w:b/>
                  </w:rPr>
                </w:pPr>
                <w:r w:rsidRPr="00FB389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DD06EF2" w14:textId="77777777" w:rsidR="000615F5" w:rsidRPr="00E7309B" w:rsidRDefault="000615F5" w:rsidP="0006638A">
      <w:pPr>
        <w:rPr>
          <w:rFonts w:ascii="Calibri" w:hAnsi="Calibri" w:cs="Calibri"/>
          <w:sz w:val="24"/>
          <w:szCs w:val="24"/>
        </w:rPr>
      </w:pPr>
    </w:p>
    <w:sectPr w:rsidR="000615F5" w:rsidRPr="00E7309B" w:rsidSect="00CD7953">
      <w:headerReference w:type="default" r:id="rId7"/>
      <w:footerReference w:type="default" r:id="rId8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366D" w14:textId="77777777" w:rsidR="003207EF" w:rsidRDefault="003207EF" w:rsidP="00FD7ABE">
      <w:pPr>
        <w:spacing w:after="0" w:line="240" w:lineRule="auto"/>
      </w:pPr>
      <w:r>
        <w:separator/>
      </w:r>
    </w:p>
  </w:endnote>
  <w:endnote w:type="continuationSeparator" w:id="0">
    <w:p w14:paraId="6C98A68E" w14:textId="77777777" w:rsidR="003207EF" w:rsidRDefault="003207EF" w:rsidP="00FD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B6FE" w14:textId="06C937E4" w:rsidR="00F4155D" w:rsidRPr="00F4155D" w:rsidRDefault="006707BA" w:rsidP="00F4155D">
    <w:pPr>
      <w:pStyle w:val="Footer"/>
      <w:rPr>
        <w:sz w:val="18"/>
        <w:szCs w:val="18"/>
      </w:rPr>
    </w:pPr>
    <w:r>
      <w:rPr>
        <w:sz w:val="18"/>
        <w:szCs w:val="18"/>
      </w:rPr>
      <w:t xml:space="preserve">MWA Older Youth </w:t>
    </w:r>
    <w:r w:rsidR="00F4155D" w:rsidRPr="00F4155D">
      <w:rPr>
        <w:sz w:val="18"/>
        <w:szCs w:val="18"/>
      </w:rPr>
      <w:t xml:space="preserve">Program Monthly </w:t>
    </w:r>
    <w:r w:rsidR="000C35EE">
      <w:rPr>
        <w:sz w:val="18"/>
        <w:szCs w:val="18"/>
      </w:rPr>
      <w:t xml:space="preserve">Outcome &amp; </w:t>
    </w:r>
    <w:r w:rsidR="00F4155D" w:rsidRPr="00F4155D">
      <w:rPr>
        <w:sz w:val="18"/>
        <w:szCs w:val="18"/>
      </w:rPr>
      <w:t>Incentive Report Form</w:t>
    </w:r>
    <w:r w:rsidR="00D15DA7">
      <w:rPr>
        <w:sz w:val="18"/>
        <w:szCs w:val="18"/>
      </w:rPr>
      <w:t xml:space="preserve"> </w:t>
    </w:r>
    <w:r w:rsidR="00CD7953">
      <w:rPr>
        <w:sz w:val="18"/>
        <w:szCs w:val="18"/>
      </w:rPr>
      <w:t>Rev. 0</w:t>
    </w:r>
    <w:r w:rsidR="008D4698">
      <w:rPr>
        <w:sz w:val="18"/>
        <w:szCs w:val="18"/>
      </w:rPr>
      <w:t>7</w:t>
    </w:r>
    <w:r w:rsidR="00CD7953">
      <w:rPr>
        <w:sz w:val="18"/>
        <w:szCs w:val="18"/>
      </w:rPr>
      <w:t>.202</w:t>
    </w:r>
    <w:r w:rsidR="008D4698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E7FF" w14:textId="77777777" w:rsidR="003207EF" w:rsidRDefault="003207EF" w:rsidP="00FD7ABE">
      <w:pPr>
        <w:spacing w:after="0" w:line="240" w:lineRule="auto"/>
      </w:pPr>
      <w:r>
        <w:separator/>
      </w:r>
    </w:p>
  </w:footnote>
  <w:footnote w:type="continuationSeparator" w:id="0">
    <w:p w14:paraId="74D79916" w14:textId="77777777" w:rsidR="003207EF" w:rsidRDefault="003207EF" w:rsidP="00FD7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8C1B" w14:textId="21EFE05D" w:rsidR="00F4155D" w:rsidRPr="008F7051" w:rsidRDefault="006707BA" w:rsidP="00F4155D">
    <w:pPr>
      <w:jc w:val="center"/>
      <w:rPr>
        <w:b/>
        <w:sz w:val="28"/>
        <w:szCs w:val="24"/>
      </w:rPr>
    </w:pPr>
    <w:r>
      <w:rPr>
        <w:b/>
        <w:sz w:val="28"/>
        <w:szCs w:val="24"/>
      </w:rPr>
      <w:t xml:space="preserve">MWA Older Youth </w:t>
    </w:r>
    <w:r w:rsidR="00F4155D" w:rsidRPr="008F7051">
      <w:rPr>
        <w:b/>
        <w:sz w:val="28"/>
        <w:szCs w:val="24"/>
      </w:rPr>
      <w:t xml:space="preserve">Program </w:t>
    </w:r>
    <w:r w:rsidR="00C02FEA">
      <w:rPr>
        <w:b/>
        <w:sz w:val="28"/>
        <w:szCs w:val="24"/>
      </w:rPr>
      <w:t xml:space="preserve">Quarterly </w:t>
    </w:r>
    <w:r w:rsidR="00F4155D" w:rsidRPr="008F7051">
      <w:rPr>
        <w:b/>
        <w:sz w:val="28"/>
        <w:szCs w:val="24"/>
      </w:rPr>
      <w:t>Report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192F"/>
    <w:multiLevelType w:val="hybridMultilevel"/>
    <w:tmpl w:val="6636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3F47"/>
    <w:multiLevelType w:val="hybridMultilevel"/>
    <w:tmpl w:val="B626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75792">
    <w:abstractNumId w:val="0"/>
  </w:num>
  <w:num w:numId="2" w16cid:durableId="60380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KtYn6gGYeoKsf9NvFvKaqfm+YwaBMUifyOhodB4CKW0XDFJC3lVqfvnBg8Lu7lpB5dwIokpABRHwZmtoxB9+jA==" w:salt="wxlc53jxemywHJY7Kvv0O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32"/>
    <w:rsid w:val="0002786B"/>
    <w:rsid w:val="0005506A"/>
    <w:rsid w:val="000615F5"/>
    <w:rsid w:val="0006638A"/>
    <w:rsid w:val="00073962"/>
    <w:rsid w:val="000B6E32"/>
    <w:rsid w:val="000B718F"/>
    <w:rsid w:val="000C35EE"/>
    <w:rsid w:val="000C3D2E"/>
    <w:rsid w:val="000D5617"/>
    <w:rsid w:val="001742ED"/>
    <w:rsid w:val="001C186B"/>
    <w:rsid w:val="001F060A"/>
    <w:rsid w:val="002608EB"/>
    <w:rsid w:val="003207EF"/>
    <w:rsid w:val="00343224"/>
    <w:rsid w:val="00365FCB"/>
    <w:rsid w:val="0037370B"/>
    <w:rsid w:val="00390532"/>
    <w:rsid w:val="003D06E1"/>
    <w:rsid w:val="00404C7F"/>
    <w:rsid w:val="004078BF"/>
    <w:rsid w:val="00472B20"/>
    <w:rsid w:val="004B01A8"/>
    <w:rsid w:val="004B46CB"/>
    <w:rsid w:val="004D3FB7"/>
    <w:rsid w:val="004F13C1"/>
    <w:rsid w:val="004F7215"/>
    <w:rsid w:val="00517963"/>
    <w:rsid w:val="0053685F"/>
    <w:rsid w:val="00540688"/>
    <w:rsid w:val="005A0226"/>
    <w:rsid w:val="005E3241"/>
    <w:rsid w:val="00651564"/>
    <w:rsid w:val="006631BD"/>
    <w:rsid w:val="006707BA"/>
    <w:rsid w:val="00686FC9"/>
    <w:rsid w:val="006D38A7"/>
    <w:rsid w:val="007533D4"/>
    <w:rsid w:val="007C199F"/>
    <w:rsid w:val="0086407D"/>
    <w:rsid w:val="00873D56"/>
    <w:rsid w:val="008D4698"/>
    <w:rsid w:val="008F7051"/>
    <w:rsid w:val="00917C6C"/>
    <w:rsid w:val="00924D77"/>
    <w:rsid w:val="00927D9C"/>
    <w:rsid w:val="00975306"/>
    <w:rsid w:val="00977FAD"/>
    <w:rsid w:val="00986B4C"/>
    <w:rsid w:val="009D2E54"/>
    <w:rsid w:val="009D38F1"/>
    <w:rsid w:val="00A50D5F"/>
    <w:rsid w:val="00A91D07"/>
    <w:rsid w:val="00AA614D"/>
    <w:rsid w:val="00AA76FB"/>
    <w:rsid w:val="00AC13A2"/>
    <w:rsid w:val="00AC74F3"/>
    <w:rsid w:val="00AD363A"/>
    <w:rsid w:val="00AE7EF7"/>
    <w:rsid w:val="00AF73C0"/>
    <w:rsid w:val="00BC4713"/>
    <w:rsid w:val="00BE795B"/>
    <w:rsid w:val="00C02FEA"/>
    <w:rsid w:val="00C045C8"/>
    <w:rsid w:val="00C16BE0"/>
    <w:rsid w:val="00C226C6"/>
    <w:rsid w:val="00C502FC"/>
    <w:rsid w:val="00C932FA"/>
    <w:rsid w:val="00C94A02"/>
    <w:rsid w:val="00CD4674"/>
    <w:rsid w:val="00CD7953"/>
    <w:rsid w:val="00CD7CA3"/>
    <w:rsid w:val="00D15DA7"/>
    <w:rsid w:val="00D65342"/>
    <w:rsid w:val="00D712B1"/>
    <w:rsid w:val="00D84C9C"/>
    <w:rsid w:val="00E34B71"/>
    <w:rsid w:val="00E40862"/>
    <w:rsid w:val="00E64BE9"/>
    <w:rsid w:val="00E7309B"/>
    <w:rsid w:val="00EC0C47"/>
    <w:rsid w:val="00EC5BBC"/>
    <w:rsid w:val="00ED4392"/>
    <w:rsid w:val="00F4155D"/>
    <w:rsid w:val="00FB0AC0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56713"/>
  <w15:chartTrackingRefBased/>
  <w15:docId w15:val="{F7A2D1A6-2F49-4131-8E3C-085EC39A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0B6E3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D7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ABE"/>
  </w:style>
  <w:style w:type="paragraph" w:styleId="Footer">
    <w:name w:val="footer"/>
    <w:basedOn w:val="Normal"/>
    <w:link w:val="FooterChar"/>
    <w:uiPriority w:val="99"/>
    <w:unhideWhenUsed/>
    <w:rsid w:val="00FD7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ABE"/>
  </w:style>
  <w:style w:type="character" w:styleId="CommentReference">
    <w:name w:val="annotation reference"/>
    <w:basedOn w:val="DefaultParagraphFont"/>
    <w:uiPriority w:val="99"/>
    <w:semiHidden/>
    <w:unhideWhenUsed/>
    <w:rsid w:val="00A50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D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D5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2608E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650755A94942C0ADF26FB915846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F391-8F96-4907-95B0-54E014777950}"/>
      </w:docPartPr>
      <w:docPartBody>
        <w:p w:rsidR="004819AE" w:rsidRDefault="004819AE" w:rsidP="004819AE">
          <w:pPr>
            <w:pStyle w:val="6B650755A94942C0ADF26FB915846A59"/>
          </w:pPr>
          <w:r w:rsidRPr="001550A4">
            <w:rPr>
              <w:rStyle w:val="PlaceholderText"/>
            </w:rPr>
            <w:t>Choose an item.</w:t>
          </w:r>
        </w:p>
      </w:docPartBody>
    </w:docPart>
    <w:docPart>
      <w:docPartPr>
        <w:name w:val="69CD64E86C89483698886767511A5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B953-3CE4-457D-8737-3241A66213E5}"/>
      </w:docPartPr>
      <w:docPartBody>
        <w:p w:rsidR="004819AE" w:rsidRDefault="004819AE" w:rsidP="004819AE">
          <w:pPr>
            <w:pStyle w:val="69CD64E86C89483698886767511A5B45"/>
          </w:pPr>
          <w:r w:rsidRPr="001550A4">
            <w:rPr>
              <w:rStyle w:val="PlaceholderText"/>
            </w:rPr>
            <w:t>Choose an item.</w:t>
          </w:r>
        </w:p>
      </w:docPartBody>
    </w:docPart>
    <w:docPart>
      <w:docPartPr>
        <w:name w:val="2D00ADD36D064E52A40D73A6EF040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DA295-33D0-403B-8008-B9F737AB4514}"/>
      </w:docPartPr>
      <w:docPartBody>
        <w:p w:rsidR="004819AE" w:rsidRDefault="004819AE" w:rsidP="004819AE">
          <w:pPr>
            <w:pStyle w:val="2D00ADD36D064E52A40D73A6EF040604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0B92856D0437397E5E870457DB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99EE-CC17-45C4-9D4B-AB5AEB14B4A2}"/>
      </w:docPartPr>
      <w:docPartBody>
        <w:p w:rsidR="004819AE" w:rsidRDefault="004819AE" w:rsidP="004819AE">
          <w:pPr>
            <w:pStyle w:val="DD50B92856D0437397E5E870457DB8E8"/>
          </w:pPr>
          <w:r w:rsidRPr="001550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EF0269D74A4BE4A89645AE1A95E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B4A6E-36C5-4E1B-B7C6-E028CD78F9A0}"/>
      </w:docPartPr>
      <w:docPartBody>
        <w:p w:rsidR="004819AE" w:rsidRDefault="004819AE" w:rsidP="004819AE">
          <w:pPr>
            <w:pStyle w:val="C3EF0269D74A4BE4A89645AE1A95E05F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CF5B4BB6F4AE3BEC6441D45B23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A6F37-9002-41EF-B83B-1760537E6639}"/>
      </w:docPartPr>
      <w:docPartBody>
        <w:p w:rsidR="004819AE" w:rsidRDefault="004819AE" w:rsidP="004819AE">
          <w:pPr>
            <w:pStyle w:val="E17CF5B4BB6F4AE3BEC6441D45B23F76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7909A9185D42909F784E9291B46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D6EB6-816A-470B-BCD9-A67981EE8674}"/>
      </w:docPartPr>
      <w:docPartBody>
        <w:p w:rsidR="004819AE" w:rsidRDefault="004819AE" w:rsidP="004819AE">
          <w:pPr>
            <w:pStyle w:val="D97909A9185D42909F784E9291B46073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E8335D4D34380891A9046FC51E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78980-A259-4E79-8BE1-D765C092A53D}"/>
      </w:docPartPr>
      <w:docPartBody>
        <w:p w:rsidR="004819AE" w:rsidRDefault="004819AE" w:rsidP="004819AE">
          <w:pPr>
            <w:pStyle w:val="2BFE8335D4D34380891A9046FC51E125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A9394BDA74E9FB4C43DB6CDDC9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8E54E-AA21-4BAC-B1B4-4802AA797DC2}"/>
      </w:docPartPr>
      <w:docPartBody>
        <w:p w:rsidR="004819AE" w:rsidRDefault="004819AE" w:rsidP="004819AE">
          <w:pPr>
            <w:pStyle w:val="F7BA9394BDA74E9FB4C43DB6CDDC9342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AFD96A4A64570A827E59534443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AED59-1191-4BFD-93C6-D83DAAD7A2AF}"/>
      </w:docPartPr>
      <w:docPartBody>
        <w:p w:rsidR="004819AE" w:rsidRDefault="004819AE" w:rsidP="004819AE">
          <w:pPr>
            <w:pStyle w:val="6D8AFD96A4A64570A827E59534443AC1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089425A1245CAA10810217A176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1EA0B-85F0-477D-A7E0-CA23FBE41EDD}"/>
      </w:docPartPr>
      <w:docPartBody>
        <w:p w:rsidR="004819AE" w:rsidRDefault="004819AE" w:rsidP="004819AE">
          <w:pPr>
            <w:pStyle w:val="BD6089425A1245CAA10810217A176ECA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73392EB984F01A61BFB69CBCFD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CCA79-90A3-4611-9980-12B0D7B25B45}"/>
      </w:docPartPr>
      <w:docPartBody>
        <w:p w:rsidR="004819AE" w:rsidRDefault="004819AE" w:rsidP="004819AE">
          <w:pPr>
            <w:pStyle w:val="60573392EB984F01A61BFB69CBCFDB0A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DE2FE8C2E4245B2FF45E153B2F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B24B5-93B9-4E55-BD83-B897D9F35BEF}"/>
      </w:docPartPr>
      <w:docPartBody>
        <w:p w:rsidR="004819AE" w:rsidRDefault="004819AE" w:rsidP="004819AE">
          <w:pPr>
            <w:pStyle w:val="C5BDE2FE8C2E4245B2FF45E153B2FD3E"/>
          </w:pPr>
          <w:r w:rsidRPr="001550A4">
            <w:rPr>
              <w:rStyle w:val="PlaceholderText"/>
            </w:rPr>
            <w:t>Choose an item.</w:t>
          </w:r>
        </w:p>
      </w:docPartBody>
    </w:docPart>
    <w:docPart>
      <w:docPartPr>
        <w:name w:val="258BD6CEA92E40EA9B51C9F5C78A0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F185D-DFB7-40AA-B7F4-9F1919324BDF}"/>
      </w:docPartPr>
      <w:docPartBody>
        <w:p w:rsidR="004819AE" w:rsidRDefault="004819AE" w:rsidP="004819AE">
          <w:pPr>
            <w:pStyle w:val="258BD6CEA92E40EA9B51C9F5C78A0689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0C0A0CD89414AB0313913A744D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0E571-688C-433C-878E-1FD5409D7B54}"/>
      </w:docPartPr>
      <w:docPartBody>
        <w:p w:rsidR="004819AE" w:rsidRDefault="004819AE" w:rsidP="004819AE">
          <w:pPr>
            <w:pStyle w:val="71B0C0A0CD89414AB0313913A744D3F2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642B1220B432A921C1C53D0224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93B86-2495-49EE-BEC4-CE4E501C52BF}"/>
      </w:docPartPr>
      <w:docPartBody>
        <w:p w:rsidR="004819AE" w:rsidRDefault="004819AE" w:rsidP="004819AE">
          <w:pPr>
            <w:pStyle w:val="662642B1220B432A921C1C53D0224FD0"/>
          </w:pPr>
          <w:r w:rsidRPr="001550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BDCD8CC3074A5B903B73D0FB3A5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A660A-DDD4-43AB-85EF-70FD00816AAF}"/>
      </w:docPartPr>
      <w:docPartBody>
        <w:p w:rsidR="004819AE" w:rsidRDefault="004819AE" w:rsidP="004819AE">
          <w:pPr>
            <w:pStyle w:val="8DBDCD8CC3074A5B903B73D0FB3A5365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D8291897B4CBA808098C3D84F6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5B66D-E421-4D67-97DE-300038425A4B}"/>
      </w:docPartPr>
      <w:docPartBody>
        <w:p w:rsidR="004819AE" w:rsidRDefault="004819AE" w:rsidP="004819AE">
          <w:pPr>
            <w:pStyle w:val="540D8291897B4CBA808098C3D84F6CE5"/>
          </w:pPr>
          <w:r w:rsidRPr="001550A4">
            <w:rPr>
              <w:rStyle w:val="PlaceholderText"/>
            </w:rPr>
            <w:t>Choose an item.</w:t>
          </w:r>
        </w:p>
      </w:docPartBody>
    </w:docPart>
    <w:docPart>
      <w:docPartPr>
        <w:name w:val="027BC47E46A844BD8FA6D8E39AFA5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4F9CF-41CC-484D-9D47-5C7F5D2E4D72}"/>
      </w:docPartPr>
      <w:docPartBody>
        <w:p w:rsidR="004819AE" w:rsidRDefault="004819AE" w:rsidP="004819AE">
          <w:pPr>
            <w:pStyle w:val="027BC47E46A844BD8FA6D8E39AFA5CB9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D4755A1081442996DE874FDB30E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D99F0-0F10-4DA9-96FD-9F46FD37D26A}"/>
      </w:docPartPr>
      <w:docPartBody>
        <w:p w:rsidR="004819AE" w:rsidRDefault="004819AE" w:rsidP="004819AE">
          <w:pPr>
            <w:pStyle w:val="75D4755A1081442996DE874FDB30ECE2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330EE73AA4EF68932C84C87B52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998D1-F4A4-4440-8671-1275D0E2CCB5}"/>
      </w:docPartPr>
      <w:docPartBody>
        <w:p w:rsidR="004819AE" w:rsidRDefault="004819AE" w:rsidP="004819AE">
          <w:pPr>
            <w:pStyle w:val="F66330EE73AA4EF68932C84C87B52D1E"/>
          </w:pPr>
          <w:r w:rsidRPr="001550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DEBFF0282446A09FAABF8BE30C0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AF815-B91E-41A2-A8D9-C97680CF575D}"/>
      </w:docPartPr>
      <w:docPartBody>
        <w:p w:rsidR="004819AE" w:rsidRDefault="004819AE" w:rsidP="004819AE">
          <w:pPr>
            <w:pStyle w:val="2ADEBFF0282446A09FAABF8BE30C03F3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EC677ED894F3B9AC67957A72BC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82749-EF31-4BE7-9DDF-4A6C55693FAE}"/>
      </w:docPartPr>
      <w:docPartBody>
        <w:p w:rsidR="004819AE" w:rsidRDefault="004819AE" w:rsidP="004819AE">
          <w:pPr>
            <w:pStyle w:val="452EC677ED894F3B9AC67957A72BC38A"/>
          </w:pPr>
          <w:r w:rsidRPr="001550A4">
            <w:rPr>
              <w:rStyle w:val="PlaceholderText"/>
            </w:rPr>
            <w:t>Choose an item.</w:t>
          </w:r>
        </w:p>
      </w:docPartBody>
    </w:docPart>
    <w:docPart>
      <w:docPartPr>
        <w:name w:val="5A0787B305AD4191B2F916368115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9C3D4-ED47-44BD-8EBF-6CA0314A2741}"/>
      </w:docPartPr>
      <w:docPartBody>
        <w:p w:rsidR="004819AE" w:rsidRDefault="004819AE" w:rsidP="004819AE">
          <w:pPr>
            <w:pStyle w:val="5A0787B305AD4191B2F916368115A0AE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6F1B728C44669B25F0074F4D57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B0925-6106-4E98-A671-E88F380ACFAB}"/>
      </w:docPartPr>
      <w:docPartBody>
        <w:p w:rsidR="004819AE" w:rsidRDefault="004819AE" w:rsidP="004819AE">
          <w:pPr>
            <w:pStyle w:val="28B6F1B728C44669B25F0074F4D578BE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FFE82F38D403280FF8311618E4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C973A-D8EF-4B90-B7FB-D0D6CB1C987D}"/>
      </w:docPartPr>
      <w:docPartBody>
        <w:p w:rsidR="004819AE" w:rsidRDefault="004819AE" w:rsidP="004819AE">
          <w:pPr>
            <w:pStyle w:val="8E3FFE82F38D403280FF8311618E4089"/>
          </w:pPr>
          <w:r w:rsidRPr="001550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2004226B9E4A248AA62DD9F160D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B3AD1-AF48-49C1-A4BE-288BA70C51CA}"/>
      </w:docPartPr>
      <w:docPartBody>
        <w:p w:rsidR="004819AE" w:rsidRDefault="004819AE" w:rsidP="004819AE">
          <w:pPr>
            <w:pStyle w:val="432004226B9E4A248AA62DD9F160D528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EEE3170E24BEFA13BCE82FE91A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0F5B-90D9-4CB8-B2A2-D70144FA1029}"/>
      </w:docPartPr>
      <w:docPartBody>
        <w:p w:rsidR="004819AE" w:rsidRDefault="004819AE" w:rsidP="004819AE">
          <w:pPr>
            <w:pStyle w:val="3AAEEE3170E24BEFA13BCE82FE91AA27"/>
          </w:pPr>
          <w:r w:rsidRPr="001550A4">
            <w:rPr>
              <w:rStyle w:val="PlaceholderText"/>
            </w:rPr>
            <w:t>Choose an item.</w:t>
          </w:r>
        </w:p>
      </w:docPartBody>
    </w:docPart>
    <w:docPart>
      <w:docPartPr>
        <w:name w:val="70E12BC7CD3048AC98B3D86B22C1C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28969-1546-4844-AD97-048EA66D65A5}"/>
      </w:docPartPr>
      <w:docPartBody>
        <w:p w:rsidR="004819AE" w:rsidRDefault="004819AE" w:rsidP="004819AE">
          <w:pPr>
            <w:pStyle w:val="70E12BC7CD3048AC98B3D86B22C1CC7A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BAA58D05C44BD9C183640C80ED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8C05E-09FA-4D47-92B4-1B73DC2AB81D}"/>
      </w:docPartPr>
      <w:docPartBody>
        <w:p w:rsidR="004819AE" w:rsidRDefault="004819AE" w:rsidP="004819AE">
          <w:pPr>
            <w:pStyle w:val="6C4BAA58D05C44BD9C183640C80ED55B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ABDB5672D546A29B4FA6AA41E14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C5712-C446-479D-AE0F-D387B298AE7D}"/>
      </w:docPartPr>
      <w:docPartBody>
        <w:p w:rsidR="004819AE" w:rsidRDefault="004819AE" w:rsidP="004819AE">
          <w:pPr>
            <w:pStyle w:val="CFABDB5672D546A29B4FA6AA41E145F8"/>
          </w:pPr>
          <w:r w:rsidRPr="001550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DDDDF9F6474C0A887C38F5DFBD4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EFC90-9A95-4B39-B7A8-2C9D91DACE87}"/>
      </w:docPartPr>
      <w:docPartBody>
        <w:p w:rsidR="004819AE" w:rsidRDefault="004819AE" w:rsidP="004819AE">
          <w:pPr>
            <w:pStyle w:val="12DDDDF9F6474C0A887C38F5DFBD4A23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D823603ABE4FC9AEF7A8F8770B7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D55D3-E2C4-4C3E-9FE2-A60DA08EE2AA}"/>
      </w:docPartPr>
      <w:docPartBody>
        <w:p w:rsidR="004819AE" w:rsidRDefault="004819AE" w:rsidP="004819AE">
          <w:pPr>
            <w:pStyle w:val="46D823603ABE4FC9AEF7A8F8770B7F44"/>
          </w:pPr>
          <w:r w:rsidRPr="001550A4">
            <w:rPr>
              <w:rStyle w:val="PlaceholderText"/>
            </w:rPr>
            <w:t>Choose an item.</w:t>
          </w:r>
        </w:p>
      </w:docPartBody>
    </w:docPart>
    <w:docPart>
      <w:docPartPr>
        <w:name w:val="5FA49FCD9A3748EB9EDC4AF46459A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39CA-7134-476B-AEC1-4554124E5D63}"/>
      </w:docPartPr>
      <w:docPartBody>
        <w:p w:rsidR="004819AE" w:rsidRDefault="004819AE" w:rsidP="004819AE">
          <w:pPr>
            <w:pStyle w:val="5FA49FCD9A3748EB9EDC4AF46459A46A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31F62FEF554FDFA26E7CDF83CCD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362F5-511D-4ADF-8E94-C966C6065FC3}"/>
      </w:docPartPr>
      <w:docPartBody>
        <w:p w:rsidR="004819AE" w:rsidRDefault="004819AE" w:rsidP="004819AE">
          <w:pPr>
            <w:pStyle w:val="EF31F62FEF554FDFA26E7CDF83CCD925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D61C41D01496D9EE813620E25D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28D9E-517E-4580-B66E-DE8FCFD4B19A}"/>
      </w:docPartPr>
      <w:docPartBody>
        <w:p w:rsidR="004819AE" w:rsidRDefault="004819AE" w:rsidP="004819AE">
          <w:pPr>
            <w:pStyle w:val="037D61C41D01496D9EE813620E25D783"/>
          </w:pPr>
          <w:r w:rsidRPr="001550A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AE"/>
    <w:rsid w:val="002945B5"/>
    <w:rsid w:val="00384647"/>
    <w:rsid w:val="004819AE"/>
    <w:rsid w:val="00975306"/>
    <w:rsid w:val="00AA76FB"/>
    <w:rsid w:val="00C94A02"/>
    <w:rsid w:val="00D65342"/>
    <w:rsid w:val="00EC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819AE"/>
    <w:rPr>
      <w:color w:val="808080"/>
    </w:rPr>
  </w:style>
  <w:style w:type="paragraph" w:customStyle="1" w:styleId="6B650755A94942C0ADF26FB915846A59">
    <w:name w:val="6B650755A94942C0ADF26FB915846A59"/>
    <w:rsid w:val="004819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9CD64E86C89483698886767511A5B45">
    <w:name w:val="69CD64E86C89483698886767511A5B45"/>
    <w:rsid w:val="004819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D00ADD36D064E52A40D73A6EF040604">
    <w:name w:val="2D00ADD36D064E52A40D73A6EF040604"/>
    <w:rsid w:val="004819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D50B92856D0437397E5E870457DB8E8">
    <w:name w:val="DD50B92856D0437397E5E870457DB8E8"/>
    <w:rsid w:val="004819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3EF0269D74A4BE4A89645AE1A95E05F">
    <w:name w:val="C3EF0269D74A4BE4A89645AE1A95E05F"/>
    <w:rsid w:val="004819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57161EA92154DBB8FEBE4B4BBC7686D">
    <w:name w:val="A57161EA92154DBB8FEBE4B4BBC7686D"/>
    <w:rsid w:val="004819AE"/>
  </w:style>
  <w:style w:type="paragraph" w:customStyle="1" w:styleId="B915F3A7573A4F14ADC675824286CD1E">
    <w:name w:val="B915F3A7573A4F14ADC675824286CD1E"/>
    <w:rsid w:val="004819AE"/>
  </w:style>
  <w:style w:type="paragraph" w:customStyle="1" w:styleId="9C615FD937D44810ACE7D27E4EDF2EAB">
    <w:name w:val="9C615FD937D44810ACE7D27E4EDF2EAB"/>
    <w:rsid w:val="004819AE"/>
  </w:style>
  <w:style w:type="paragraph" w:customStyle="1" w:styleId="FAEA944D52A44009913D0EB836B8D5B0">
    <w:name w:val="FAEA944D52A44009913D0EB836B8D5B0"/>
    <w:rsid w:val="004819AE"/>
  </w:style>
  <w:style w:type="paragraph" w:customStyle="1" w:styleId="C1E35271D39C4EAB848A51992C071D65">
    <w:name w:val="C1E35271D39C4EAB848A51992C071D65"/>
    <w:rsid w:val="004819AE"/>
  </w:style>
  <w:style w:type="paragraph" w:customStyle="1" w:styleId="0F95504EC9A340CA902A2326BFF6AA4F">
    <w:name w:val="0F95504EC9A340CA902A2326BFF6AA4F"/>
    <w:rsid w:val="004819AE"/>
  </w:style>
  <w:style w:type="paragraph" w:customStyle="1" w:styleId="D60D14234943412BB83C900E355F9297">
    <w:name w:val="D60D14234943412BB83C900E355F9297"/>
    <w:rsid w:val="004819AE"/>
  </w:style>
  <w:style w:type="paragraph" w:customStyle="1" w:styleId="A148AC4910EB441DAA9DCF5F6B38E5C0">
    <w:name w:val="A148AC4910EB441DAA9DCF5F6B38E5C0"/>
    <w:rsid w:val="004819AE"/>
  </w:style>
  <w:style w:type="paragraph" w:customStyle="1" w:styleId="9D29CAFE51F34AE9ADA1BD2BEF10A904">
    <w:name w:val="9D29CAFE51F34AE9ADA1BD2BEF10A904"/>
    <w:rsid w:val="004819AE"/>
  </w:style>
  <w:style w:type="paragraph" w:customStyle="1" w:styleId="980E72B15DA544C18EB1E9B129CAFEE3">
    <w:name w:val="980E72B15DA544C18EB1E9B129CAFEE3"/>
    <w:rsid w:val="004819AE"/>
  </w:style>
  <w:style w:type="paragraph" w:customStyle="1" w:styleId="FADBDCBC166844268178D9180C8983DD">
    <w:name w:val="FADBDCBC166844268178D9180C8983DD"/>
    <w:rsid w:val="004819AE"/>
  </w:style>
  <w:style w:type="paragraph" w:customStyle="1" w:styleId="1E2D37187D93454BB16A771963543689">
    <w:name w:val="1E2D37187D93454BB16A771963543689"/>
    <w:rsid w:val="004819AE"/>
  </w:style>
  <w:style w:type="paragraph" w:customStyle="1" w:styleId="00B3E6E4B2914E25BCD2F3696B226AEC">
    <w:name w:val="00B3E6E4B2914E25BCD2F3696B226AEC"/>
    <w:rsid w:val="004819AE"/>
  </w:style>
  <w:style w:type="paragraph" w:customStyle="1" w:styleId="2A5ED08A351646D29D7A3150B7D8060C">
    <w:name w:val="2A5ED08A351646D29D7A3150B7D8060C"/>
    <w:rsid w:val="004819AE"/>
  </w:style>
  <w:style w:type="paragraph" w:customStyle="1" w:styleId="853E5B1CBB4044208D1FCA0997B76987">
    <w:name w:val="853E5B1CBB4044208D1FCA0997B76987"/>
    <w:rsid w:val="004819AE"/>
  </w:style>
  <w:style w:type="paragraph" w:customStyle="1" w:styleId="1528A38881BD429CA5DE8F6342EA4364">
    <w:name w:val="1528A38881BD429CA5DE8F6342EA4364"/>
    <w:rsid w:val="004819AE"/>
  </w:style>
  <w:style w:type="paragraph" w:customStyle="1" w:styleId="A0CC5EF553E84390ACF4006EDCD15C76">
    <w:name w:val="A0CC5EF553E84390ACF4006EDCD15C76"/>
    <w:rsid w:val="004819AE"/>
  </w:style>
  <w:style w:type="paragraph" w:customStyle="1" w:styleId="116515D8568742F7AE8EC25D9994EF2A">
    <w:name w:val="116515D8568742F7AE8EC25D9994EF2A"/>
    <w:rsid w:val="004819AE"/>
  </w:style>
  <w:style w:type="paragraph" w:customStyle="1" w:styleId="B413EA30098B4B0DA369AAF770738B51">
    <w:name w:val="B413EA30098B4B0DA369AAF770738B51"/>
    <w:rsid w:val="004819AE"/>
  </w:style>
  <w:style w:type="paragraph" w:customStyle="1" w:styleId="79EE69B01BA34C89A6E683D68FBCDDF7">
    <w:name w:val="79EE69B01BA34C89A6E683D68FBCDDF7"/>
    <w:rsid w:val="004819AE"/>
  </w:style>
  <w:style w:type="paragraph" w:customStyle="1" w:styleId="7356AF5A076F4542A4CFBE7888D1D4C0">
    <w:name w:val="7356AF5A076F4542A4CFBE7888D1D4C0"/>
    <w:rsid w:val="004819AE"/>
  </w:style>
  <w:style w:type="paragraph" w:customStyle="1" w:styleId="8F60EA2CC12F4757A937138FF46F0A2E">
    <w:name w:val="8F60EA2CC12F4757A937138FF46F0A2E"/>
    <w:rsid w:val="004819AE"/>
  </w:style>
  <w:style w:type="paragraph" w:customStyle="1" w:styleId="E0EF2E8551C54D149A3AF455DAAC1E5F">
    <w:name w:val="E0EF2E8551C54D149A3AF455DAAC1E5F"/>
    <w:rsid w:val="004819AE"/>
  </w:style>
  <w:style w:type="paragraph" w:customStyle="1" w:styleId="0A17E16B5CA047629CA4DC6EB0C25725">
    <w:name w:val="0A17E16B5CA047629CA4DC6EB0C25725"/>
    <w:rsid w:val="004819AE"/>
  </w:style>
  <w:style w:type="paragraph" w:customStyle="1" w:styleId="D94341CB8ED3442080C74633F1B26789">
    <w:name w:val="D94341CB8ED3442080C74633F1B26789"/>
    <w:rsid w:val="004819AE"/>
  </w:style>
  <w:style w:type="paragraph" w:customStyle="1" w:styleId="330A604B6AB44EB2BC1FF5659F60B505">
    <w:name w:val="330A604B6AB44EB2BC1FF5659F60B505"/>
    <w:rsid w:val="004819AE"/>
  </w:style>
  <w:style w:type="paragraph" w:customStyle="1" w:styleId="92B77CFBD1F3434A894FAA14D485AD6C">
    <w:name w:val="92B77CFBD1F3434A894FAA14D485AD6C"/>
    <w:rsid w:val="004819AE"/>
  </w:style>
  <w:style w:type="paragraph" w:customStyle="1" w:styleId="D472BCEB219E41D79F85B5EB81CA8E97">
    <w:name w:val="D472BCEB219E41D79F85B5EB81CA8E97"/>
    <w:rsid w:val="004819AE"/>
  </w:style>
  <w:style w:type="paragraph" w:customStyle="1" w:styleId="549795CCF69244328642DBD3DEDD624C">
    <w:name w:val="549795CCF69244328642DBD3DEDD624C"/>
    <w:rsid w:val="004819AE"/>
  </w:style>
  <w:style w:type="paragraph" w:customStyle="1" w:styleId="E17CF5B4BB6F4AE3BEC6441D45B23F76">
    <w:name w:val="E17CF5B4BB6F4AE3BEC6441D45B23F76"/>
    <w:rsid w:val="004819AE"/>
  </w:style>
  <w:style w:type="paragraph" w:customStyle="1" w:styleId="D97909A9185D42909F784E9291B46073">
    <w:name w:val="D97909A9185D42909F784E9291B46073"/>
    <w:rsid w:val="004819AE"/>
  </w:style>
  <w:style w:type="paragraph" w:customStyle="1" w:styleId="2BFE8335D4D34380891A9046FC51E125">
    <w:name w:val="2BFE8335D4D34380891A9046FC51E125"/>
    <w:rsid w:val="004819AE"/>
  </w:style>
  <w:style w:type="paragraph" w:customStyle="1" w:styleId="F7BA9394BDA74E9FB4C43DB6CDDC9342">
    <w:name w:val="F7BA9394BDA74E9FB4C43DB6CDDC9342"/>
    <w:rsid w:val="004819AE"/>
  </w:style>
  <w:style w:type="paragraph" w:customStyle="1" w:styleId="6D8AFD96A4A64570A827E59534443AC1">
    <w:name w:val="6D8AFD96A4A64570A827E59534443AC1"/>
    <w:rsid w:val="004819AE"/>
  </w:style>
  <w:style w:type="paragraph" w:customStyle="1" w:styleId="BD6089425A1245CAA10810217A176ECA">
    <w:name w:val="BD6089425A1245CAA10810217A176ECA"/>
    <w:rsid w:val="004819AE"/>
  </w:style>
  <w:style w:type="paragraph" w:customStyle="1" w:styleId="9BFB5B611D1F4BE58563A93707D52E1C">
    <w:name w:val="9BFB5B611D1F4BE58563A93707D52E1C"/>
    <w:rsid w:val="004819AE"/>
  </w:style>
  <w:style w:type="paragraph" w:customStyle="1" w:styleId="85CE22929CF94C44B12349969ACCACB5">
    <w:name w:val="85CE22929CF94C44B12349969ACCACB5"/>
    <w:rsid w:val="004819AE"/>
  </w:style>
  <w:style w:type="paragraph" w:customStyle="1" w:styleId="AA7C48BCBB0244F78F6270971ECA4F7E">
    <w:name w:val="AA7C48BCBB0244F78F6270971ECA4F7E"/>
    <w:rsid w:val="004819AE"/>
  </w:style>
  <w:style w:type="paragraph" w:customStyle="1" w:styleId="FBF1056984C243DDBBA1C76DFB9B30E3">
    <w:name w:val="FBF1056984C243DDBBA1C76DFB9B30E3"/>
    <w:rsid w:val="004819AE"/>
  </w:style>
  <w:style w:type="paragraph" w:customStyle="1" w:styleId="A67E820694524C468349BD31E9603655">
    <w:name w:val="A67E820694524C468349BD31E9603655"/>
    <w:rsid w:val="004819AE"/>
  </w:style>
  <w:style w:type="paragraph" w:customStyle="1" w:styleId="6538B9352B8B4C3EA477DE138CB68C36">
    <w:name w:val="6538B9352B8B4C3EA477DE138CB68C36"/>
    <w:rsid w:val="004819AE"/>
  </w:style>
  <w:style w:type="paragraph" w:customStyle="1" w:styleId="53F34F57EB864EFE8A2AAF603DDAF60B">
    <w:name w:val="53F34F57EB864EFE8A2AAF603DDAF60B"/>
    <w:rsid w:val="004819AE"/>
  </w:style>
  <w:style w:type="paragraph" w:customStyle="1" w:styleId="A793F7ECF8FE47A7BDC778B2ED028D8E">
    <w:name w:val="A793F7ECF8FE47A7BDC778B2ED028D8E"/>
    <w:rsid w:val="004819AE"/>
  </w:style>
  <w:style w:type="paragraph" w:customStyle="1" w:styleId="0517152461CA4A71B2D338091B07C138">
    <w:name w:val="0517152461CA4A71B2D338091B07C138"/>
    <w:rsid w:val="004819AE"/>
  </w:style>
  <w:style w:type="paragraph" w:customStyle="1" w:styleId="9C5372CFA27C417380402947753D5769">
    <w:name w:val="9C5372CFA27C417380402947753D5769"/>
    <w:rsid w:val="004819AE"/>
  </w:style>
  <w:style w:type="paragraph" w:customStyle="1" w:styleId="1053897664A041CE9C6C8826CE246E0B">
    <w:name w:val="1053897664A041CE9C6C8826CE246E0B"/>
    <w:rsid w:val="004819AE"/>
  </w:style>
  <w:style w:type="paragraph" w:customStyle="1" w:styleId="2089BFF37ACB44D9A9A37522833A2084">
    <w:name w:val="2089BFF37ACB44D9A9A37522833A2084"/>
    <w:rsid w:val="004819AE"/>
  </w:style>
  <w:style w:type="paragraph" w:customStyle="1" w:styleId="E4D3F9DA973D48878A3DE8DA0877BDFB">
    <w:name w:val="E4D3F9DA973D48878A3DE8DA0877BDFB"/>
    <w:rsid w:val="004819AE"/>
  </w:style>
  <w:style w:type="paragraph" w:customStyle="1" w:styleId="A92FFD9406544101A03772AC61BD7C64">
    <w:name w:val="A92FFD9406544101A03772AC61BD7C64"/>
    <w:rsid w:val="004819AE"/>
  </w:style>
  <w:style w:type="paragraph" w:customStyle="1" w:styleId="E989B1FEA91F424DB4570E156CF12C59">
    <w:name w:val="E989B1FEA91F424DB4570E156CF12C59"/>
    <w:rsid w:val="004819AE"/>
  </w:style>
  <w:style w:type="paragraph" w:customStyle="1" w:styleId="13FC217371294F47817BE4BF83E98084">
    <w:name w:val="13FC217371294F47817BE4BF83E98084"/>
    <w:rsid w:val="004819AE"/>
  </w:style>
  <w:style w:type="paragraph" w:customStyle="1" w:styleId="8F2B43A9A7C747EE9D48E2751D13E6D3">
    <w:name w:val="8F2B43A9A7C747EE9D48E2751D13E6D3"/>
    <w:rsid w:val="004819AE"/>
  </w:style>
  <w:style w:type="paragraph" w:customStyle="1" w:styleId="7102E99E3377471F95AB8B5B2967C8AF">
    <w:name w:val="7102E99E3377471F95AB8B5B2967C8AF"/>
    <w:rsid w:val="004819AE"/>
  </w:style>
  <w:style w:type="paragraph" w:customStyle="1" w:styleId="9224C122EF1047A99820F5C2C0254CE0">
    <w:name w:val="9224C122EF1047A99820F5C2C0254CE0"/>
    <w:rsid w:val="004819AE"/>
  </w:style>
  <w:style w:type="paragraph" w:customStyle="1" w:styleId="094A5A9D679B4A98B014FED913C74805">
    <w:name w:val="094A5A9D679B4A98B014FED913C74805"/>
    <w:rsid w:val="004819AE"/>
  </w:style>
  <w:style w:type="paragraph" w:customStyle="1" w:styleId="F0D0DECD9E24492481307557DBDE6795">
    <w:name w:val="F0D0DECD9E24492481307557DBDE6795"/>
    <w:rsid w:val="004819AE"/>
  </w:style>
  <w:style w:type="paragraph" w:customStyle="1" w:styleId="4A23DD67D00D4084AE1EAE58AF093A29">
    <w:name w:val="4A23DD67D00D4084AE1EAE58AF093A29"/>
    <w:rsid w:val="004819AE"/>
  </w:style>
  <w:style w:type="paragraph" w:customStyle="1" w:styleId="053B1B2C2FC843D78EA53D7A3B588918">
    <w:name w:val="053B1B2C2FC843D78EA53D7A3B588918"/>
    <w:rsid w:val="004819AE"/>
  </w:style>
  <w:style w:type="paragraph" w:customStyle="1" w:styleId="0D8D0EB216FE48019353391422871E1C">
    <w:name w:val="0D8D0EB216FE48019353391422871E1C"/>
    <w:rsid w:val="004819AE"/>
  </w:style>
  <w:style w:type="paragraph" w:customStyle="1" w:styleId="98B0F1FB2FC94AED904137AF8DED8F57">
    <w:name w:val="98B0F1FB2FC94AED904137AF8DED8F57"/>
    <w:rsid w:val="004819AE"/>
  </w:style>
  <w:style w:type="paragraph" w:customStyle="1" w:styleId="92BF147CE98D4E64B3050EAF983FB71F">
    <w:name w:val="92BF147CE98D4E64B3050EAF983FB71F"/>
    <w:rsid w:val="004819AE"/>
  </w:style>
  <w:style w:type="paragraph" w:customStyle="1" w:styleId="5A0FD2C397534543A5F7F5666F641D26">
    <w:name w:val="5A0FD2C397534543A5F7F5666F641D26"/>
    <w:rsid w:val="004819AE"/>
  </w:style>
  <w:style w:type="paragraph" w:customStyle="1" w:styleId="797D372FED434FB0901FFCBCB8580D32">
    <w:name w:val="797D372FED434FB0901FFCBCB8580D32"/>
    <w:rsid w:val="004819AE"/>
  </w:style>
  <w:style w:type="paragraph" w:customStyle="1" w:styleId="CE4BD3CF82C9432AA904B89A146B0673">
    <w:name w:val="CE4BD3CF82C9432AA904B89A146B0673"/>
    <w:rsid w:val="004819AE"/>
  </w:style>
  <w:style w:type="paragraph" w:customStyle="1" w:styleId="EF2CF5C5A86C4E30967F6E94C859A7D0">
    <w:name w:val="EF2CF5C5A86C4E30967F6E94C859A7D0"/>
    <w:rsid w:val="004819AE"/>
  </w:style>
  <w:style w:type="paragraph" w:customStyle="1" w:styleId="1AB12AE7E3504372BD12C80046B4E370">
    <w:name w:val="1AB12AE7E3504372BD12C80046B4E370"/>
    <w:rsid w:val="004819AE"/>
  </w:style>
  <w:style w:type="paragraph" w:customStyle="1" w:styleId="D4FC84DE8FB94B44BC9A67B3A3580E2F">
    <w:name w:val="D4FC84DE8FB94B44BC9A67B3A3580E2F"/>
    <w:rsid w:val="004819AE"/>
  </w:style>
  <w:style w:type="paragraph" w:customStyle="1" w:styleId="FCC82E57959F424F821979C7202124EF">
    <w:name w:val="FCC82E57959F424F821979C7202124EF"/>
    <w:rsid w:val="004819AE"/>
  </w:style>
  <w:style w:type="paragraph" w:customStyle="1" w:styleId="70CDB61B8E244E228A44B7AD3E8CF416">
    <w:name w:val="70CDB61B8E244E228A44B7AD3E8CF416"/>
    <w:rsid w:val="004819AE"/>
  </w:style>
  <w:style w:type="paragraph" w:customStyle="1" w:styleId="7C237EB96AED46C1B10DBE297263E1D1">
    <w:name w:val="7C237EB96AED46C1B10DBE297263E1D1"/>
    <w:rsid w:val="004819AE"/>
  </w:style>
  <w:style w:type="paragraph" w:customStyle="1" w:styleId="C139E6B292044C4BBF220FD7048B4078">
    <w:name w:val="C139E6B292044C4BBF220FD7048B4078"/>
    <w:rsid w:val="004819AE"/>
  </w:style>
  <w:style w:type="paragraph" w:customStyle="1" w:styleId="23A0EC4AA8524961928A8EAB32F86D7D">
    <w:name w:val="23A0EC4AA8524961928A8EAB32F86D7D"/>
    <w:rsid w:val="004819AE"/>
  </w:style>
  <w:style w:type="paragraph" w:customStyle="1" w:styleId="41FDC94084E04EF19C424692667824E2">
    <w:name w:val="41FDC94084E04EF19C424692667824E2"/>
    <w:rsid w:val="004819AE"/>
  </w:style>
  <w:style w:type="paragraph" w:customStyle="1" w:styleId="822D622AC67E49CA818978E30722D10D">
    <w:name w:val="822D622AC67E49CA818978E30722D10D"/>
    <w:rsid w:val="004819AE"/>
  </w:style>
  <w:style w:type="paragraph" w:customStyle="1" w:styleId="2DA2B046192C480FA431F72029A92381">
    <w:name w:val="2DA2B046192C480FA431F72029A92381"/>
    <w:rsid w:val="004819AE"/>
  </w:style>
  <w:style w:type="paragraph" w:customStyle="1" w:styleId="8903E844819B464FB0D4818359269931">
    <w:name w:val="8903E844819B464FB0D4818359269931"/>
    <w:rsid w:val="004819AE"/>
  </w:style>
  <w:style w:type="paragraph" w:customStyle="1" w:styleId="45E55A291A1146ADA2B4825E7BEEBF84">
    <w:name w:val="45E55A291A1146ADA2B4825E7BEEBF84"/>
    <w:rsid w:val="004819AE"/>
  </w:style>
  <w:style w:type="paragraph" w:customStyle="1" w:styleId="C0FB99F454F34E93BA142E52125ABBB2">
    <w:name w:val="C0FB99F454F34E93BA142E52125ABBB2"/>
    <w:rsid w:val="004819AE"/>
  </w:style>
  <w:style w:type="paragraph" w:customStyle="1" w:styleId="EEAA8839F573409D8BB9E832C4267BC5">
    <w:name w:val="EEAA8839F573409D8BB9E832C4267BC5"/>
    <w:rsid w:val="004819AE"/>
  </w:style>
  <w:style w:type="paragraph" w:customStyle="1" w:styleId="74873AF8ED5247A5A1F871E8C02F6FB9">
    <w:name w:val="74873AF8ED5247A5A1F871E8C02F6FB9"/>
    <w:rsid w:val="004819AE"/>
  </w:style>
  <w:style w:type="paragraph" w:customStyle="1" w:styleId="BA1DF1E1DF484977B94C9463BFD976EA">
    <w:name w:val="BA1DF1E1DF484977B94C9463BFD976EA"/>
    <w:rsid w:val="004819AE"/>
  </w:style>
  <w:style w:type="paragraph" w:customStyle="1" w:styleId="408987DE45694CC89F3A1636C7425FCD">
    <w:name w:val="408987DE45694CC89F3A1636C7425FCD"/>
    <w:rsid w:val="004819AE"/>
  </w:style>
  <w:style w:type="paragraph" w:customStyle="1" w:styleId="EC3D2FBAA37A4B00BB2D0E284C4A2306">
    <w:name w:val="EC3D2FBAA37A4B00BB2D0E284C4A2306"/>
    <w:rsid w:val="004819AE"/>
  </w:style>
  <w:style w:type="paragraph" w:customStyle="1" w:styleId="09D90FE2CAD84E0181FBF314238CD25C">
    <w:name w:val="09D90FE2CAD84E0181FBF314238CD25C"/>
    <w:rsid w:val="004819AE"/>
  </w:style>
  <w:style w:type="paragraph" w:customStyle="1" w:styleId="870E1D851D6E4702AD9D7308CE932A97">
    <w:name w:val="870E1D851D6E4702AD9D7308CE932A97"/>
    <w:rsid w:val="004819AE"/>
  </w:style>
  <w:style w:type="paragraph" w:customStyle="1" w:styleId="0202AD67F20F4941A762CC84F307C1D8">
    <w:name w:val="0202AD67F20F4941A762CC84F307C1D8"/>
    <w:rsid w:val="004819AE"/>
  </w:style>
  <w:style w:type="paragraph" w:customStyle="1" w:styleId="920106729BEF4F428846F763C17FB379">
    <w:name w:val="920106729BEF4F428846F763C17FB379"/>
    <w:rsid w:val="004819AE"/>
  </w:style>
  <w:style w:type="paragraph" w:customStyle="1" w:styleId="028E4DB9FB0D405A9C38DACC8F23A94E">
    <w:name w:val="028E4DB9FB0D405A9C38DACC8F23A94E"/>
    <w:rsid w:val="004819AE"/>
  </w:style>
  <w:style w:type="paragraph" w:customStyle="1" w:styleId="2EBDDC45C77F4B8CBA0669696768105D">
    <w:name w:val="2EBDDC45C77F4B8CBA0669696768105D"/>
    <w:rsid w:val="004819AE"/>
  </w:style>
  <w:style w:type="paragraph" w:customStyle="1" w:styleId="94812C55524C4B5EBA6BD93D574EABDF">
    <w:name w:val="94812C55524C4B5EBA6BD93D574EABDF"/>
    <w:rsid w:val="004819AE"/>
  </w:style>
  <w:style w:type="paragraph" w:customStyle="1" w:styleId="B73110038EEF43E785572C544AC3CF67">
    <w:name w:val="B73110038EEF43E785572C544AC3CF67"/>
    <w:rsid w:val="004819AE"/>
  </w:style>
  <w:style w:type="paragraph" w:customStyle="1" w:styleId="7330758D5D434F2292B85B080D983E78">
    <w:name w:val="7330758D5D434F2292B85B080D983E78"/>
    <w:rsid w:val="004819AE"/>
  </w:style>
  <w:style w:type="paragraph" w:customStyle="1" w:styleId="AB88FAFDC3C348AFBF4482AD79FB3432">
    <w:name w:val="AB88FAFDC3C348AFBF4482AD79FB3432"/>
    <w:rsid w:val="004819AE"/>
  </w:style>
  <w:style w:type="paragraph" w:customStyle="1" w:styleId="04CC96997E7641099F0976F284048CA5">
    <w:name w:val="04CC96997E7641099F0976F284048CA5"/>
    <w:rsid w:val="004819AE"/>
  </w:style>
  <w:style w:type="paragraph" w:customStyle="1" w:styleId="78C16B4DDC05420FBC53ACB13D8A9BBF">
    <w:name w:val="78C16B4DDC05420FBC53ACB13D8A9BBF"/>
    <w:rsid w:val="004819AE"/>
  </w:style>
  <w:style w:type="paragraph" w:customStyle="1" w:styleId="3CA0C5915A5D46A0B9BAD3855EC5FF92">
    <w:name w:val="3CA0C5915A5D46A0B9BAD3855EC5FF92"/>
    <w:rsid w:val="004819AE"/>
  </w:style>
  <w:style w:type="paragraph" w:customStyle="1" w:styleId="0ABD14D45ACB4B53B747F26280E3D820">
    <w:name w:val="0ABD14D45ACB4B53B747F26280E3D820"/>
    <w:rsid w:val="004819AE"/>
  </w:style>
  <w:style w:type="paragraph" w:customStyle="1" w:styleId="60573392EB984F01A61BFB69CBCFDB0A">
    <w:name w:val="60573392EB984F01A61BFB69CBCFDB0A"/>
    <w:rsid w:val="004819AE"/>
  </w:style>
  <w:style w:type="paragraph" w:customStyle="1" w:styleId="C5BDE2FE8C2E4245B2FF45E153B2FD3E">
    <w:name w:val="C5BDE2FE8C2E4245B2FF45E153B2FD3E"/>
    <w:rsid w:val="004819AE"/>
  </w:style>
  <w:style w:type="paragraph" w:customStyle="1" w:styleId="258BD6CEA92E40EA9B51C9F5C78A0689">
    <w:name w:val="258BD6CEA92E40EA9B51C9F5C78A0689"/>
    <w:rsid w:val="004819AE"/>
  </w:style>
  <w:style w:type="paragraph" w:customStyle="1" w:styleId="71B0C0A0CD89414AB0313913A744D3F2">
    <w:name w:val="71B0C0A0CD89414AB0313913A744D3F2"/>
    <w:rsid w:val="004819AE"/>
  </w:style>
  <w:style w:type="paragraph" w:customStyle="1" w:styleId="662642B1220B432A921C1C53D0224FD0">
    <w:name w:val="662642B1220B432A921C1C53D0224FD0"/>
    <w:rsid w:val="004819AE"/>
  </w:style>
  <w:style w:type="paragraph" w:customStyle="1" w:styleId="8DBDCD8CC3074A5B903B73D0FB3A5365">
    <w:name w:val="8DBDCD8CC3074A5B903B73D0FB3A5365"/>
    <w:rsid w:val="004819AE"/>
  </w:style>
  <w:style w:type="paragraph" w:customStyle="1" w:styleId="540D8291897B4CBA808098C3D84F6CE5">
    <w:name w:val="540D8291897B4CBA808098C3D84F6CE5"/>
    <w:rsid w:val="004819AE"/>
  </w:style>
  <w:style w:type="paragraph" w:customStyle="1" w:styleId="027BC47E46A844BD8FA6D8E39AFA5CB9">
    <w:name w:val="027BC47E46A844BD8FA6D8E39AFA5CB9"/>
    <w:rsid w:val="004819AE"/>
  </w:style>
  <w:style w:type="paragraph" w:customStyle="1" w:styleId="75D4755A1081442996DE874FDB30ECE2">
    <w:name w:val="75D4755A1081442996DE874FDB30ECE2"/>
    <w:rsid w:val="004819AE"/>
  </w:style>
  <w:style w:type="paragraph" w:customStyle="1" w:styleId="F66330EE73AA4EF68932C84C87B52D1E">
    <w:name w:val="F66330EE73AA4EF68932C84C87B52D1E"/>
    <w:rsid w:val="004819AE"/>
  </w:style>
  <w:style w:type="paragraph" w:customStyle="1" w:styleId="2ADEBFF0282446A09FAABF8BE30C03F3">
    <w:name w:val="2ADEBFF0282446A09FAABF8BE30C03F3"/>
    <w:rsid w:val="004819AE"/>
  </w:style>
  <w:style w:type="paragraph" w:customStyle="1" w:styleId="452EC677ED894F3B9AC67957A72BC38A">
    <w:name w:val="452EC677ED894F3B9AC67957A72BC38A"/>
    <w:rsid w:val="004819AE"/>
  </w:style>
  <w:style w:type="paragraph" w:customStyle="1" w:styleId="5A0787B305AD4191B2F916368115A0AE">
    <w:name w:val="5A0787B305AD4191B2F916368115A0AE"/>
    <w:rsid w:val="004819AE"/>
  </w:style>
  <w:style w:type="paragraph" w:customStyle="1" w:styleId="28B6F1B728C44669B25F0074F4D578BE">
    <w:name w:val="28B6F1B728C44669B25F0074F4D578BE"/>
    <w:rsid w:val="004819AE"/>
  </w:style>
  <w:style w:type="paragraph" w:customStyle="1" w:styleId="8E3FFE82F38D403280FF8311618E4089">
    <w:name w:val="8E3FFE82F38D403280FF8311618E4089"/>
    <w:rsid w:val="004819AE"/>
  </w:style>
  <w:style w:type="paragraph" w:customStyle="1" w:styleId="432004226B9E4A248AA62DD9F160D528">
    <w:name w:val="432004226B9E4A248AA62DD9F160D528"/>
    <w:rsid w:val="004819AE"/>
  </w:style>
  <w:style w:type="paragraph" w:customStyle="1" w:styleId="3AAEEE3170E24BEFA13BCE82FE91AA27">
    <w:name w:val="3AAEEE3170E24BEFA13BCE82FE91AA27"/>
    <w:rsid w:val="004819AE"/>
  </w:style>
  <w:style w:type="paragraph" w:customStyle="1" w:styleId="70E12BC7CD3048AC98B3D86B22C1CC7A">
    <w:name w:val="70E12BC7CD3048AC98B3D86B22C1CC7A"/>
    <w:rsid w:val="004819AE"/>
  </w:style>
  <w:style w:type="paragraph" w:customStyle="1" w:styleId="6C4BAA58D05C44BD9C183640C80ED55B">
    <w:name w:val="6C4BAA58D05C44BD9C183640C80ED55B"/>
    <w:rsid w:val="004819AE"/>
  </w:style>
  <w:style w:type="paragraph" w:customStyle="1" w:styleId="CFABDB5672D546A29B4FA6AA41E145F8">
    <w:name w:val="CFABDB5672D546A29B4FA6AA41E145F8"/>
    <w:rsid w:val="004819AE"/>
  </w:style>
  <w:style w:type="paragraph" w:customStyle="1" w:styleId="12DDDDF9F6474C0A887C38F5DFBD4A23">
    <w:name w:val="12DDDDF9F6474C0A887C38F5DFBD4A23"/>
    <w:rsid w:val="004819AE"/>
  </w:style>
  <w:style w:type="paragraph" w:customStyle="1" w:styleId="46D823603ABE4FC9AEF7A8F8770B7F44">
    <w:name w:val="46D823603ABE4FC9AEF7A8F8770B7F44"/>
    <w:rsid w:val="004819AE"/>
  </w:style>
  <w:style w:type="paragraph" w:customStyle="1" w:styleId="5FA49FCD9A3748EB9EDC4AF46459A46A">
    <w:name w:val="5FA49FCD9A3748EB9EDC4AF46459A46A"/>
    <w:rsid w:val="004819AE"/>
  </w:style>
  <w:style w:type="paragraph" w:customStyle="1" w:styleId="EF31F62FEF554FDFA26E7CDF83CCD925">
    <w:name w:val="EF31F62FEF554FDFA26E7CDF83CCD925"/>
    <w:rsid w:val="004819AE"/>
  </w:style>
  <w:style w:type="paragraph" w:customStyle="1" w:styleId="037D61C41D01496D9EE813620E25D783">
    <w:name w:val="037D61C41D01496D9EE813620E25D783"/>
    <w:rsid w:val="004819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3239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Rainey, Jacinda L</dc:creator>
  <cp:keywords/>
  <dc:description/>
  <cp:lastModifiedBy>Olvera, Sophia</cp:lastModifiedBy>
  <cp:revision>2</cp:revision>
  <dcterms:created xsi:type="dcterms:W3CDTF">2026-07-20T16:17:00Z</dcterms:created>
  <dcterms:modified xsi:type="dcterms:W3CDTF">2026-07-20T16:17:00Z</dcterms:modified>
  <cp:contentStatus/>
</cp:coreProperties>
</file>